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p14">
  <w:body>
    <w:p w:rsidR="00836605" w:rsidP="53E2264D" w:rsidRDefault="00836605" w14:paraId="4D5204DD" w14:textId="33CDD333">
      <w:pPr>
        <w:rPr>
          <w:rFonts w:ascii="Arial" w:hAnsi="Arial"/>
          <w:b w:val="1"/>
          <w:bCs w:val="1"/>
          <w:sz w:val="28"/>
          <w:szCs w:val="2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359605" wp14:editId="04C924FF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97E7F" w:rsidR="00836605" w:rsidP="00836605" w:rsidRDefault="00836605" w14:paraId="78E7EC90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Naam leerling:</w:t>
                            </w:r>
                          </w:p>
                          <w:p w:rsidRPr="00F97E7F" w:rsidR="00836605" w:rsidP="00836605" w:rsidRDefault="00836605" w14:paraId="746B4619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339AA08">
              <v:shapetype id="_x0000_t202" coordsize="21600,21600" o:spt="202" path="m,l,21600r21600,l21600,xe" w14:anchorId="4A359605">
                <v:stroke joinstyle="miter"/>
                <v:path gradientshapeok="t" o:connecttype="rect"/>
              </v:shapetype>
              <v:shape id="Tekstvak 2" style="position:absolute;margin-left:270pt;margin-top:-9pt;width:189pt;height:3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color="#4f81b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">
                <v:textbox>
                  <w:txbxContent>
                    <w:p w:rsidRPr="00F97E7F" w:rsidR="00836605" w:rsidP="00836605" w:rsidRDefault="00836605" w14:paraId="21124F7F" w14:textId="77777777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Naam leerling:</w:t>
                      </w:r>
                    </w:p>
                    <w:p w:rsidRPr="00F97E7F" w:rsidR="00836605" w:rsidP="00836605" w:rsidRDefault="00836605" w14:paraId="3AA9EDC1" w14:textId="77777777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Klas: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53E2264D" w:rsidR="003506F4">
        <w:rPr>
          <w:rFonts w:ascii="Arial" w:hAnsi="Arial"/>
          <w:b w:val="1"/>
          <w:bCs w:val="1"/>
          <w:sz w:val="28"/>
          <w:szCs w:val="28"/>
        </w:rPr>
        <w:t xml:space="preserve"> CKV PO </w:t>
      </w:r>
      <w:r w:rsidRPr="53E2264D">
        <w:rPr>
          <w:rFonts w:ascii="Arial" w:hAnsi="Arial"/>
          <w:b w:val="1"/>
          <w:bCs w:val="1"/>
          <w:sz w:val="28"/>
          <w:szCs w:val="28"/>
        </w:rPr>
        <w:t>ARCHITECTUUR</w:t>
      </w:r>
    </w:p>
    <w:p w:rsidRPr="002208DC" w:rsidR="00836605" w:rsidP="00836605" w:rsidRDefault="00836605" w14:paraId="5E917018" w14:textId="05FD89C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</w:t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</w:p>
    <w:p w:rsidRPr="002208DC" w:rsidR="00836605" w:rsidP="00836605" w:rsidRDefault="00836605" w14:paraId="0C863272" w14:textId="1A4E6D3E">
      <w:pPr>
        <w:rPr>
          <w:rFonts w:ascii="Arial" w:hAnsi="Arial"/>
          <w:b/>
          <w:sz w:val="28"/>
          <w:szCs w:val="28"/>
        </w:rPr>
      </w:pPr>
      <w:r w:rsidRPr="002208DC">
        <w:rPr>
          <w:rFonts w:ascii="Arial" w:hAnsi="Arial"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39D02AF" wp14:editId="5D9FEEE5">
            <wp:simplePos x="0" y="0"/>
            <wp:positionH relativeFrom="column">
              <wp:posOffset>-194945</wp:posOffset>
            </wp:positionH>
            <wp:positionV relativeFrom="paragraph">
              <wp:posOffset>110490</wp:posOffset>
            </wp:positionV>
            <wp:extent cx="2743200" cy="2638425"/>
            <wp:effectExtent l="0" t="0" r="0" b="9525"/>
            <wp:wrapNone/>
            <wp:docPr id="21" name="Afbeelding 21" descr="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145FE" w:rsidR="00DE6BBC" w:rsidP="006145FE" w:rsidRDefault="00836605" w14:paraId="453F0A4A" w14:textId="19D37DD2">
      <w:pPr>
        <w:pStyle w:val="Normaalweb"/>
        <w:ind w:right="-993"/>
        <w:rPr>
          <w:rFonts w:ascii="Arial" w:hAnsi="Arial"/>
          <w:b/>
          <w:sz w:val="24"/>
          <w:szCs w:val="24"/>
        </w:rPr>
      </w:pPr>
      <w:r w:rsidRPr="002208DC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30C0E3" wp14:editId="0526AA66">
                <wp:simplePos x="0" y="0"/>
                <wp:positionH relativeFrom="column">
                  <wp:posOffset>-109220</wp:posOffset>
                </wp:positionH>
                <wp:positionV relativeFrom="paragraph">
                  <wp:posOffset>372745</wp:posOffset>
                </wp:positionV>
                <wp:extent cx="2514600" cy="2000250"/>
                <wp:effectExtent l="0" t="0" r="0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605" w:rsidP="00836605" w:rsidRDefault="00836605" w14:paraId="3EC8B9CA" w14:textId="2B24575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2208DC">
                              <w:rPr>
                                <w:rFonts w:ascii="Arial" w:hAnsi="Arial"/>
                                <w:b/>
                              </w:rPr>
                              <w:t>Aandachtspunten:</w:t>
                            </w:r>
                          </w:p>
                          <w:p w:rsidR="00836605" w:rsidP="00836605" w:rsidRDefault="00DE6BBC" w14:paraId="2B07C998" w14:textId="512B895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Het </w:t>
                            </w:r>
                            <w:r w:rsidR="006721EB">
                              <w:rPr>
                                <w:rFonts w:ascii="Arial" w:hAnsi="Arial"/>
                              </w:rPr>
                              <w:t>schrijven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van een verslag over </w:t>
                            </w:r>
                            <w:r w:rsidR="00836605">
                              <w:rPr>
                                <w:rFonts w:ascii="Arial" w:hAnsi="Arial"/>
                              </w:rPr>
                              <w:t>Architectuur.</w:t>
                            </w:r>
                          </w:p>
                          <w:p w:rsidR="00836605" w:rsidP="00836605" w:rsidRDefault="00836605" w14:paraId="65546B6A" w14:textId="2AB91C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Pr="00585079" w:rsidR="00651D27" w:rsidP="00836605" w:rsidRDefault="00642C22" w14:paraId="1A8FD142" w14:textId="0952AEA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585079">
                              <w:rPr>
                                <w:rFonts w:ascii="Arial" w:hAnsi="Arial"/>
                                <w:b/>
                                <w:bCs/>
                              </w:rPr>
                              <w:t>Dimensies:</w:t>
                            </w:r>
                          </w:p>
                          <w:p w:rsidR="00642C22" w:rsidP="00836605" w:rsidRDefault="00D7213D" w14:paraId="4403A41F" w14:textId="1C6F0B3D">
                            <w:pPr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  <w:t>Traditie en innovatie</w:t>
                            </w:r>
                          </w:p>
                          <w:p w:rsidR="00D7213D" w:rsidP="00836605" w:rsidRDefault="00585079" w14:paraId="6B0EF5A7" w14:textId="2832B52F">
                            <w:pPr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  <w:t>Schoonheid en lelijkheid</w:t>
                            </w:r>
                          </w:p>
                          <w:p w:rsidR="00D7213D" w:rsidP="00836605" w:rsidRDefault="00D7213D" w14:paraId="21F85F19" w14:textId="14A971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Pr="00585079" w:rsidR="00585079" w:rsidP="00836605" w:rsidRDefault="00585079" w14:paraId="437293E8" w14:textId="4CE0BAA5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585079">
                              <w:rPr>
                                <w:rFonts w:ascii="Arial" w:hAnsi="Arial"/>
                                <w:b/>
                                <w:bCs/>
                              </w:rPr>
                              <w:t>Planning:</w:t>
                            </w:r>
                          </w:p>
                          <w:p w:rsidR="00A0183C" w:rsidP="00836605" w:rsidRDefault="00A0183C" w14:paraId="7140C5A3" w14:textId="411325A7">
                            <w:pP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Wk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2 t/m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wk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7</w:t>
                            </w:r>
                          </w:p>
                          <w:p w:rsidRPr="002208DC" w:rsidR="00A0183C" w:rsidP="00836605" w:rsidRDefault="00A0183C" w14:paraId="16984D3D" w14:textId="777777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Pr="002208DC" w:rsidR="00836605" w:rsidP="00836605" w:rsidRDefault="00836605" w14:paraId="72A9A708" w14:textId="78F29E8D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Pr="005C72FE" w:rsidR="00836605" w:rsidP="005C72FE" w:rsidRDefault="00836605" w14:paraId="507FE2A6" w14:textId="7224913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323CD72">
              <v:shape id="Tekstvak 10" style="position:absolute;margin-left:-8.6pt;margin-top:29.35pt;width:198pt;height:157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" w14:anchorId="0C30C0E3">
                <v:textbox>
                  <w:txbxContent>
                    <w:p w:rsidR="00836605" w:rsidP="00836605" w:rsidRDefault="00836605" w14:paraId="47860F7E" w14:textId="2B245753">
                      <w:pPr>
                        <w:rPr>
                          <w:rFonts w:ascii="Arial" w:hAnsi="Arial"/>
                          <w:b/>
                        </w:rPr>
                      </w:pPr>
                      <w:r w:rsidRPr="002208DC">
                        <w:rPr>
                          <w:rFonts w:ascii="Arial" w:hAnsi="Arial"/>
                          <w:b/>
                        </w:rPr>
                        <w:t>Aandachtspunten:</w:t>
                      </w:r>
                    </w:p>
                    <w:p w:rsidR="00836605" w:rsidP="00836605" w:rsidRDefault="00DE6BBC" w14:paraId="7E3D5103" w14:textId="512B895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Het </w:t>
                      </w:r>
                      <w:r w:rsidR="006721EB">
                        <w:rPr>
                          <w:rFonts w:ascii="Arial" w:hAnsi="Arial"/>
                        </w:rPr>
                        <w:t>schrijven</w:t>
                      </w:r>
                      <w:r>
                        <w:rPr>
                          <w:rFonts w:ascii="Arial" w:hAnsi="Arial"/>
                        </w:rPr>
                        <w:t xml:space="preserve"> van een verslag over </w:t>
                      </w:r>
                      <w:r w:rsidR="00836605">
                        <w:rPr>
                          <w:rFonts w:ascii="Arial" w:hAnsi="Arial"/>
                        </w:rPr>
                        <w:t>Architectuur.</w:t>
                      </w:r>
                    </w:p>
                    <w:p w:rsidR="00836605" w:rsidP="00836605" w:rsidRDefault="00836605" w14:paraId="672A6659" w14:textId="2AB91CBA">
                      <w:pPr>
                        <w:rPr>
                          <w:rFonts w:ascii="Arial" w:hAnsi="Arial"/>
                        </w:rPr>
                      </w:pPr>
                    </w:p>
                    <w:p w:rsidRPr="00585079" w:rsidR="00651D27" w:rsidP="00836605" w:rsidRDefault="00642C22" w14:paraId="0B20453C" w14:textId="0952AEA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585079">
                        <w:rPr>
                          <w:rFonts w:ascii="Arial" w:hAnsi="Arial"/>
                          <w:b/>
                          <w:bCs/>
                        </w:rPr>
                        <w:t>Dimensies:</w:t>
                      </w:r>
                    </w:p>
                    <w:p w:rsidR="00642C22" w:rsidP="00836605" w:rsidRDefault="00D7213D" w14:paraId="39DC054D" w14:textId="1C6F0B3D">
                      <w:pPr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  <w:t>Traditie en innovatie</w:t>
                      </w:r>
                    </w:p>
                    <w:p w:rsidR="00D7213D" w:rsidP="00836605" w:rsidRDefault="00585079" w14:paraId="319B0F60" w14:textId="2832B52F">
                      <w:pPr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  <w:t>Schoonheid en lelijkheid</w:t>
                      </w:r>
                    </w:p>
                    <w:p w:rsidR="00D7213D" w:rsidP="00836605" w:rsidRDefault="00D7213D" w14:paraId="0A37501D" w14:textId="14A97177">
                      <w:pPr>
                        <w:rPr>
                          <w:rFonts w:ascii="Arial" w:hAnsi="Arial"/>
                        </w:rPr>
                      </w:pPr>
                    </w:p>
                    <w:p w:rsidRPr="00585079" w:rsidR="00585079" w:rsidP="00836605" w:rsidRDefault="00585079" w14:paraId="151A508E" w14:textId="4CE0BAA5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585079">
                        <w:rPr>
                          <w:rFonts w:ascii="Arial" w:hAnsi="Arial"/>
                          <w:b/>
                          <w:bCs/>
                        </w:rPr>
                        <w:t>Planning:</w:t>
                      </w:r>
                    </w:p>
                    <w:p w:rsidR="00A0183C" w:rsidP="00836605" w:rsidRDefault="00A0183C" w14:paraId="4CFED16E" w14:textId="411325A7">
                      <w:pP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Wk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2 t/m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wk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7</w:t>
                      </w:r>
                    </w:p>
                    <w:p w:rsidRPr="002208DC" w:rsidR="00A0183C" w:rsidP="00836605" w:rsidRDefault="00A0183C" w14:paraId="5DAB6C7B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2208DC" w:rsidR="00836605" w:rsidP="00836605" w:rsidRDefault="00836605" w14:paraId="02EB378F" w14:textId="78F29E8D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Pr="005C72FE" w:rsidR="00836605" w:rsidP="005C72FE" w:rsidRDefault="00836605" w14:paraId="6A05A809" w14:textId="7224913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sz w:val="24"/>
          <w:szCs w:val="24"/>
        </w:rPr>
        <w:t xml:space="preserve">    </w:t>
      </w:r>
      <w:r w:rsidR="00B92911">
        <w:fldChar w:fldCharType="begin"/>
      </w:r>
      <w:r w:rsidR="00D92360">
        <w:instrText xml:space="preserve"> INCLUDEPICTURE "C:\\var\\folders\\xc\\bq4whbk1653c6553311wqxj00000gp\\T\\com.microsoft.Word\\WebArchiveCopyPasteTempFiles\\images?q=tbnANd9GcThfVwIAlYtpQY544pLwJywEPk7wML5R4hkwQ&amp;usqp=CAU" \* MERGEFORMAT </w:instrText>
      </w:r>
      <w:r w:rsidR="00B92911">
        <w:fldChar w:fldCharType="separate"/>
      </w:r>
      <w:r w:rsidR="00B92911">
        <w:rPr>
          <w:noProof/>
        </w:rPr>
        <w:drawing>
          <wp:inline distT="0" distB="0" distL="0" distR="0" wp14:anchorId="2437EC1D" wp14:editId="7DEC18AA">
            <wp:extent cx="2916198" cy="2047875"/>
            <wp:effectExtent l="38100" t="38100" r="36830" b="28575"/>
            <wp:docPr id="16" name="Afbeelding 16" descr="De FilmKoepel | Visit Haar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 FilmKoepel | Visit Haarle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0" r="19398"/>
                    <a:stretch/>
                  </pic:blipFill>
                  <pic:spPr bwMode="auto">
                    <a:xfrm>
                      <a:off x="0" y="0"/>
                      <a:ext cx="2981131" cy="20934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2911">
        <w:fldChar w:fldCharType="end"/>
      </w:r>
    </w:p>
    <w:p w:rsidR="00DE6BBC" w:rsidRDefault="00DE6BBC" w14:paraId="5FE2BA43" w14:textId="18109234"/>
    <w:p w:rsidR="00B92911" w:rsidP="00B92911" w:rsidRDefault="00B92911" w14:paraId="20C074F1" w14:textId="56BDF444"/>
    <w:p w:rsidR="00DE6BBC" w:rsidP="00DE6BBC" w:rsidRDefault="009C2E06" w14:paraId="64C96059" w14:textId="6474EC93">
      <w:pPr>
        <w:ind w:left="372" w:firstLine="708"/>
        <w:rPr>
          <w:rFonts w:ascii="Arial" w:hAnsi="Arial" w:cs="Arial"/>
          <w:b/>
          <w:sz w:val="32"/>
          <w:szCs w:val="32"/>
        </w:rPr>
      </w:pPr>
      <w:r w:rsidRPr="002208DC">
        <w:rPr>
          <w:rFonts w:ascii="Arial" w:hAnsi="Arial" w:eastAsia="Times New Roman"/>
          <w:noProof/>
        </w:rPr>
        <w:drawing>
          <wp:anchor distT="0" distB="0" distL="114300" distR="114300" simplePos="0" relativeHeight="251658243" behindDoc="1" locked="0" layoutInCell="1" allowOverlap="1" wp14:anchorId="3AD850F5" wp14:editId="6C4AAD02">
            <wp:simplePos x="0" y="0"/>
            <wp:positionH relativeFrom="column">
              <wp:posOffset>648113</wp:posOffset>
            </wp:positionH>
            <wp:positionV relativeFrom="paragraph">
              <wp:posOffset>-1176875</wp:posOffset>
            </wp:positionV>
            <wp:extent cx="1077630" cy="3137068"/>
            <wp:effectExtent l="0" t="26352" r="0" b="0"/>
            <wp:wrapNone/>
            <wp:docPr id="15" name="Afbeelding 1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077630" cy="31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92911" w:rsidR="009C2E06" w:rsidP="007D3F34" w:rsidRDefault="00C115BA" w14:paraId="5DF3037C" w14:textId="74A4AB40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  <w:r w:rsidRPr="002208DC">
        <w:rPr>
          <w:rFonts w:ascii="Arial" w:hAnsi="Arial" w:eastAsia="Times New Roman"/>
          <w:noProof/>
        </w:rPr>
        <w:drawing>
          <wp:anchor distT="0" distB="0" distL="114300" distR="114300" simplePos="0" relativeHeight="251658244" behindDoc="1" locked="0" layoutInCell="1" allowOverlap="1" wp14:anchorId="3A751157" wp14:editId="5AF447D4">
            <wp:simplePos x="0" y="0"/>
            <wp:positionH relativeFrom="column">
              <wp:posOffset>736019</wp:posOffset>
            </wp:positionH>
            <wp:positionV relativeFrom="paragraph">
              <wp:posOffset>23010</wp:posOffset>
            </wp:positionV>
            <wp:extent cx="1163181" cy="3386115"/>
            <wp:effectExtent l="12383" t="44767" r="0" b="0"/>
            <wp:wrapNone/>
            <wp:docPr id="3" name="Afbeelding 3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163181" cy="33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911" w:rsidR="009C2E06">
        <w:rPr>
          <w:rFonts w:ascii="Arial" w:hAnsi="Arial" w:cs="Arial"/>
          <w:b/>
          <w:sz w:val="28"/>
          <w:szCs w:val="28"/>
        </w:rPr>
        <w:t>Doel van de opdracht</w:t>
      </w:r>
    </w:p>
    <w:p w:rsidRPr="00B92911" w:rsidR="009C2E06" w:rsidP="007D3F34" w:rsidRDefault="009C2E06" w14:paraId="0DFCF895" w14:textId="56AA4B01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</w:p>
    <w:p w:rsidRPr="008E29A3" w:rsidR="00770E59" w:rsidP="008E29A3" w:rsidRDefault="00770E59" w14:paraId="38DB6179" w14:textId="41296CC6">
      <w:pPr>
        <w:tabs>
          <w:tab w:val="left" w:pos="284"/>
        </w:tabs>
        <w:rPr>
          <w:rFonts w:cstheme="minorHAnsi"/>
          <w:bCs/>
        </w:rPr>
      </w:pPr>
    </w:p>
    <w:p w:rsidR="00770E59" w:rsidP="00C653C4" w:rsidRDefault="00770E59" w14:paraId="04F8A4E9" w14:textId="75777EAA">
      <w:pPr>
        <w:rPr>
          <w:rFonts w:cstheme="minorHAnsi"/>
          <w:bCs/>
        </w:rPr>
      </w:pPr>
      <w:r w:rsidRPr="00621CA9">
        <w:rPr>
          <w:rFonts w:cstheme="minorHAnsi"/>
          <w:bCs/>
        </w:rPr>
        <w:t xml:space="preserve">De Filmkoepel </w:t>
      </w:r>
      <w:r w:rsidR="00680B7D">
        <w:rPr>
          <w:rFonts w:cstheme="minorHAnsi"/>
          <w:bCs/>
        </w:rPr>
        <w:t xml:space="preserve">is </w:t>
      </w:r>
      <w:r w:rsidR="00426951">
        <w:rPr>
          <w:rFonts w:cstheme="minorHAnsi"/>
          <w:bCs/>
        </w:rPr>
        <w:t>onlangs geopend</w:t>
      </w:r>
      <w:r w:rsidR="00AC017A">
        <w:rPr>
          <w:rFonts w:cstheme="minorHAnsi"/>
          <w:bCs/>
        </w:rPr>
        <w:t xml:space="preserve"> in de kelder</w:t>
      </w:r>
      <w:r w:rsidR="00426951">
        <w:rPr>
          <w:rFonts w:cstheme="minorHAnsi"/>
          <w:bCs/>
        </w:rPr>
        <w:t xml:space="preserve"> </w:t>
      </w:r>
      <w:r w:rsidR="00AC017A">
        <w:rPr>
          <w:rFonts w:cstheme="minorHAnsi"/>
          <w:bCs/>
        </w:rPr>
        <w:t>van</w:t>
      </w:r>
      <w:r w:rsidRPr="00621CA9">
        <w:rPr>
          <w:rFonts w:cstheme="minorHAnsi"/>
          <w:bCs/>
        </w:rPr>
        <w:t xml:space="preserve"> een bijzonder gebouw (de voormalige gevangenis van Haarlem). Voor dit PO ga je</w:t>
      </w:r>
      <w:r w:rsidR="004D42D1">
        <w:rPr>
          <w:rFonts w:cstheme="minorHAnsi"/>
          <w:bCs/>
        </w:rPr>
        <w:t xml:space="preserve"> er</w:t>
      </w:r>
      <w:r w:rsidR="008E29A3">
        <w:rPr>
          <w:rFonts w:cstheme="minorHAnsi"/>
          <w:bCs/>
        </w:rPr>
        <w:t xml:space="preserve"> onderzoek</w:t>
      </w:r>
      <w:r w:rsidRPr="00621CA9">
        <w:rPr>
          <w:rFonts w:cstheme="minorHAnsi"/>
          <w:bCs/>
        </w:rPr>
        <w:t xml:space="preserve"> </w:t>
      </w:r>
      <w:r w:rsidR="004D42D1">
        <w:rPr>
          <w:rFonts w:cstheme="minorHAnsi"/>
          <w:bCs/>
        </w:rPr>
        <w:t xml:space="preserve">naar </w:t>
      </w:r>
      <w:r w:rsidRPr="00621CA9">
        <w:rPr>
          <w:rFonts w:cstheme="minorHAnsi"/>
          <w:bCs/>
        </w:rPr>
        <w:t xml:space="preserve">doen </w:t>
      </w:r>
      <w:r w:rsidR="004D42D1">
        <w:rPr>
          <w:rFonts w:cstheme="minorHAnsi"/>
          <w:bCs/>
        </w:rPr>
        <w:t xml:space="preserve">en </w:t>
      </w:r>
      <w:r w:rsidR="007D5DC5">
        <w:rPr>
          <w:rFonts w:cstheme="minorHAnsi"/>
          <w:bCs/>
        </w:rPr>
        <w:t xml:space="preserve">verslag </w:t>
      </w:r>
      <w:r w:rsidR="000745F8">
        <w:rPr>
          <w:rFonts w:cstheme="minorHAnsi"/>
          <w:bCs/>
        </w:rPr>
        <w:t>leggen</w:t>
      </w:r>
      <w:r w:rsidR="007D5DC5">
        <w:rPr>
          <w:rFonts w:cstheme="minorHAnsi"/>
          <w:bCs/>
        </w:rPr>
        <w:t xml:space="preserve"> van </w:t>
      </w:r>
      <w:r w:rsidR="004D42D1">
        <w:rPr>
          <w:rFonts w:cstheme="minorHAnsi"/>
          <w:bCs/>
        </w:rPr>
        <w:t>j</w:t>
      </w:r>
      <w:r w:rsidR="007D5DC5">
        <w:rPr>
          <w:rFonts w:cstheme="minorHAnsi"/>
          <w:bCs/>
        </w:rPr>
        <w:t xml:space="preserve">ouw bevindingen. </w:t>
      </w:r>
    </w:p>
    <w:p w:rsidR="00396A0D" w:rsidP="00C653C4" w:rsidRDefault="002A6B65" w14:paraId="0C566B7D" w14:textId="53B5BD45">
      <w:pPr>
        <w:rPr>
          <w:rFonts w:cstheme="minorHAnsi"/>
          <w:bCs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5" behindDoc="0" locked="0" layoutInCell="1" allowOverlap="1" wp14:anchorId="20F5017B" wp14:editId="37FC29D0">
            <wp:simplePos x="0" y="0"/>
            <wp:positionH relativeFrom="column">
              <wp:posOffset>1704975</wp:posOffset>
            </wp:positionH>
            <wp:positionV relativeFrom="paragraph">
              <wp:posOffset>166370</wp:posOffset>
            </wp:positionV>
            <wp:extent cx="457200" cy="457200"/>
            <wp:effectExtent l="0" t="0" r="0" b="0"/>
            <wp:wrapNone/>
            <wp:docPr id="41" name="Afbeelding 41" descr="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208DC" w:rsidR="000C57A4" w:rsidP="000C57A4" w:rsidRDefault="000C57A4" w14:paraId="64E918FA" w14:textId="4D23064E">
      <w:pPr>
        <w:pStyle w:val="Normaalweb"/>
        <w:rPr>
          <w:rFonts w:ascii="Arial" w:hAnsi="Arial"/>
          <w:b/>
          <w:sz w:val="24"/>
          <w:szCs w:val="24"/>
        </w:rPr>
      </w:pPr>
      <w:r w:rsidRPr="002208DC">
        <w:rPr>
          <w:rFonts w:ascii="Arial" w:hAnsi="Arial"/>
          <w:b/>
          <w:sz w:val="24"/>
          <w:szCs w:val="24"/>
        </w:rPr>
        <w:t>Domein A: Verkenning</w:t>
      </w:r>
      <w:r w:rsidRPr="002208DC"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t xml:space="preserve">Ontdek </w:t>
      </w:r>
      <w:r>
        <w:rPr>
          <w:rFonts w:ascii="Arial" w:hAnsi="Arial"/>
          <w:b/>
          <w:sz w:val="24"/>
          <w:szCs w:val="24"/>
        </w:rPr>
        <w:t>de functie van het gebouw</w:t>
      </w:r>
    </w:p>
    <w:p w:rsidR="00695FC7" w:rsidP="00C653C4" w:rsidRDefault="00695FC7" w14:paraId="7E367CD0" w14:textId="3B813455">
      <w:pPr>
        <w:rPr>
          <w:rFonts w:ascii="Quattrocento Sans" w:hAnsi="Quattrocento Sans"/>
          <w:color w:val="444340"/>
          <w:sz w:val="27"/>
          <w:szCs w:val="27"/>
          <w:shd w:val="clear" w:color="auto" w:fill="FFFFFF"/>
        </w:rPr>
      </w:pPr>
    </w:p>
    <w:p w:rsidR="00695FC7" w:rsidP="00C653C4" w:rsidRDefault="00041340" w14:paraId="5BA6B182" w14:textId="13FEEE92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>Een gebouw kan in de loop van zijn geschiedenis veranderen van functie. Wat eerst nog een gevangenis was is</w:t>
      </w:r>
      <w:r w:rsidR="00507D88">
        <w:rPr>
          <w:rFonts w:cstheme="minorHAnsi"/>
          <w:color w:val="444340"/>
          <w:shd w:val="clear" w:color="auto" w:fill="FFFFFF"/>
        </w:rPr>
        <w:t xml:space="preserve"> nu een plek waar zelfstandige ondernemers een werkplek hebben, waar je </w:t>
      </w:r>
      <w:r w:rsidR="00F5105B">
        <w:rPr>
          <w:rFonts w:cstheme="minorHAnsi"/>
          <w:color w:val="444340"/>
          <w:shd w:val="clear" w:color="auto" w:fill="FFFFFF"/>
        </w:rPr>
        <w:t>iets kunt nuttigen, waar een plein ontstaan is</w:t>
      </w:r>
      <w:r w:rsidR="00BA5C9B">
        <w:rPr>
          <w:rFonts w:cstheme="minorHAnsi"/>
          <w:color w:val="444340"/>
          <w:shd w:val="clear" w:color="auto" w:fill="FFFFFF"/>
        </w:rPr>
        <w:t xml:space="preserve"> met ruimte voor een markt of een expositie en in de kelder een </w:t>
      </w:r>
      <w:r w:rsidR="0074071D">
        <w:rPr>
          <w:rFonts w:cstheme="minorHAnsi"/>
          <w:color w:val="444340"/>
          <w:shd w:val="clear" w:color="auto" w:fill="FFFFFF"/>
        </w:rPr>
        <w:t xml:space="preserve">bioscoop is. </w:t>
      </w:r>
      <w:r w:rsidR="00CE6F60">
        <w:rPr>
          <w:rFonts w:cstheme="minorHAnsi"/>
          <w:color w:val="444340"/>
          <w:shd w:val="clear" w:color="auto" w:fill="FFFFFF"/>
        </w:rPr>
        <w:t xml:space="preserve">Maar er zit nog veel meer verstopt in de </w:t>
      </w:r>
      <w:r w:rsidR="0046510B">
        <w:rPr>
          <w:rFonts w:cstheme="minorHAnsi"/>
          <w:color w:val="444340"/>
          <w:shd w:val="clear" w:color="auto" w:fill="FFFFFF"/>
        </w:rPr>
        <w:t xml:space="preserve">herontwikkeling van de Koepel: </w:t>
      </w:r>
      <w:hyperlink w:history="1" r:id="rId11">
        <w:r w:rsidRPr="00B37AD7" w:rsidR="0046510B">
          <w:rPr>
            <w:rStyle w:val="Hyperlink"/>
            <w:rFonts w:cstheme="minorHAnsi"/>
            <w:shd w:val="clear" w:color="auto" w:fill="FFFFFF"/>
          </w:rPr>
          <w:t>https://dekoepel.com/</w:t>
        </w:r>
      </w:hyperlink>
    </w:p>
    <w:p w:rsidR="0046510B" w:rsidP="00C653C4" w:rsidRDefault="0046510B" w14:paraId="2BCAC70E" w14:textId="77777777">
      <w:pPr>
        <w:rPr>
          <w:rFonts w:cstheme="minorHAnsi"/>
          <w:color w:val="444340"/>
          <w:shd w:val="clear" w:color="auto" w:fill="FFFFFF"/>
        </w:rPr>
      </w:pPr>
    </w:p>
    <w:p w:rsidRPr="00206005" w:rsidR="0074071D" w:rsidP="00C653C4" w:rsidRDefault="001E4CA0" w14:paraId="338436A5" w14:textId="769B97FB">
      <w:pPr>
        <w:rPr>
          <w:rFonts w:cstheme="minorHAnsi"/>
          <w:b/>
          <w:bCs/>
          <w:color w:val="444340"/>
          <w:sz w:val="28"/>
          <w:szCs w:val="28"/>
          <w:shd w:val="clear" w:color="auto" w:fill="FFFFFF"/>
        </w:rPr>
      </w:pPr>
      <w:r w:rsidRPr="00206005">
        <w:rPr>
          <w:rFonts w:cstheme="minorHAnsi"/>
          <w:b/>
          <w:bCs/>
          <w:color w:val="444340"/>
          <w:sz w:val="28"/>
          <w:szCs w:val="28"/>
          <w:shd w:val="clear" w:color="auto" w:fill="FFFFFF"/>
        </w:rPr>
        <w:t>Opdracht 1:</w:t>
      </w:r>
    </w:p>
    <w:p w:rsidR="00206005" w:rsidP="00C653C4" w:rsidRDefault="001E4CA0" w14:paraId="4A2280ED" w14:textId="6E67AE04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 xml:space="preserve">Onderzoek </w:t>
      </w:r>
      <w:r w:rsidR="001E40D0">
        <w:rPr>
          <w:rFonts w:cstheme="minorHAnsi"/>
          <w:color w:val="444340"/>
          <w:shd w:val="clear" w:color="auto" w:fill="FFFFFF"/>
        </w:rPr>
        <w:t>hoe</w:t>
      </w:r>
      <w:r>
        <w:rPr>
          <w:rFonts w:cstheme="minorHAnsi"/>
          <w:color w:val="444340"/>
          <w:shd w:val="clear" w:color="auto" w:fill="FFFFFF"/>
        </w:rPr>
        <w:t xml:space="preserve"> </w:t>
      </w:r>
      <w:r w:rsidR="005B0504">
        <w:rPr>
          <w:rFonts w:cstheme="minorHAnsi"/>
          <w:color w:val="444340"/>
          <w:shd w:val="clear" w:color="auto" w:fill="FFFFFF"/>
        </w:rPr>
        <w:t xml:space="preserve">de architect </w:t>
      </w:r>
      <w:r w:rsidR="00C175A1">
        <w:rPr>
          <w:rFonts w:cstheme="minorHAnsi"/>
          <w:color w:val="444340"/>
          <w:shd w:val="clear" w:color="auto" w:fill="FFFFFF"/>
        </w:rPr>
        <w:t>het gebouw</w:t>
      </w:r>
      <w:r w:rsidR="00206005">
        <w:rPr>
          <w:rFonts w:cstheme="minorHAnsi"/>
          <w:color w:val="444340"/>
          <w:shd w:val="clear" w:color="auto" w:fill="FFFFFF"/>
        </w:rPr>
        <w:t xml:space="preserve"> vanbinnen</w:t>
      </w:r>
      <w:r w:rsidR="00C175A1">
        <w:rPr>
          <w:rFonts w:cstheme="minorHAnsi"/>
          <w:color w:val="444340"/>
          <w:shd w:val="clear" w:color="auto" w:fill="FFFFFF"/>
        </w:rPr>
        <w:t xml:space="preserve"> </w:t>
      </w:r>
      <w:r w:rsidR="00206005">
        <w:rPr>
          <w:rFonts w:cstheme="minorHAnsi"/>
          <w:color w:val="444340"/>
          <w:shd w:val="clear" w:color="auto" w:fill="FFFFFF"/>
        </w:rPr>
        <w:t>ingedeeld</w:t>
      </w:r>
      <w:r w:rsidR="00463E86">
        <w:rPr>
          <w:rFonts w:cstheme="minorHAnsi"/>
          <w:color w:val="444340"/>
          <w:shd w:val="clear" w:color="auto" w:fill="FFFFFF"/>
        </w:rPr>
        <w:t xml:space="preserve"> heeft om</w:t>
      </w:r>
      <w:r w:rsidR="00C175A1">
        <w:rPr>
          <w:rFonts w:cstheme="minorHAnsi"/>
          <w:color w:val="444340"/>
          <w:shd w:val="clear" w:color="auto" w:fill="FFFFFF"/>
        </w:rPr>
        <w:t xml:space="preserve"> deze nieuwe functies </w:t>
      </w:r>
      <w:r w:rsidR="00086910">
        <w:rPr>
          <w:rFonts w:cstheme="minorHAnsi"/>
          <w:color w:val="444340"/>
          <w:shd w:val="clear" w:color="auto" w:fill="FFFFFF"/>
        </w:rPr>
        <w:t xml:space="preserve">een </w:t>
      </w:r>
      <w:r w:rsidR="00463E86">
        <w:rPr>
          <w:rFonts w:cstheme="minorHAnsi"/>
          <w:color w:val="444340"/>
          <w:shd w:val="clear" w:color="auto" w:fill="FFFFFF"/>
        </w:rPr>
        <w:t>plek te geven</w:t>
      </w:r>
      <w:r w:rsidR="00206005">
        <w:rPr>
          <w:rFonts w:cstheme="minorHAnsi"/>
          <w:color w:val="444340"/>
          <w:shd w:val="clear" w:color="auto" w:fill="FFFFFF"/>
        </w:rPr>
        <w:t xml:space="preserve"> door de onderstaande vragen te beantwoorden.</w:t>
      </w:r>
    </w:p>
    <w:p w:rsidR="00BA7940" w:rsidP="00C653C4" w:rsidRDefault="00BA7940" w14:paraId="1A8BD341" w14:textId="67965D2B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 xml:space="preserve">Zet je antwoorden </w:t>
      </w:r>
      <w:r w:rsidR="00926276">
        <w:rPr>
          <w:rFonts w:cstheme="minorHAnsi"/>
          <w:color w:val="444340"/>
          <w:shd w:val="clear" w:color="auto" w:fill="FFFFFF"/>
        </w:rPr>
        <w:t>in een nieuwe pagina in je Webnode, die je PO Architectuur noemt.</w:t>
      </w:r>
    </w:p>
    <w:p w:rsidR="001E4CA0" w:rsidP="00206005" w:rsidRDefault="00206005" w14:paraId="60D1B3AB" w14:textId="2594906C">
      <w:pPr>
        <w:pStyle w:val="Lijstalinea"/>
        <w:numPr>
          <w:ilvl w:val="0"/>
          <w:numId w:val="13"/>
        </w:numPr>
        <w:rPr>
          <w:rFonts w:cstheme="minorHAnsi"/>
          <w:color w:val="444340"/>
          <w:shd w:val="clear" w:color="auto" w:fill="FFFFFF"/>
        </w:rPr>
      </w:pPr>
      <w:r w:rsidRPr="00206005">
        <w:rPr>
          <w:rFonts w:cstheme="minorHAnsi"/>
          <w:color w:val="444340"/>
          <w:shd w:val="clear" w:color="auto" w:fill="FFFFFF"/>
        </w:rPr>
        <w:br w:type="column"/>
      </w:r>
      <w:r w:rsidRPr="002208DC" w:rsidR="00960F62">
        <w:rPr>
          <w:rFonts w:ascii="Arial" w:hAnsi="Arial" w:eastAsia="Times New Roman"/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0C033988" wp14:editId="31841EC1">
            <wp:simplePos x="0" y="0"/>
            <wp:positionH relativeFrom="column">
              <wp:posOffset>1094792</wp:posOffset>
            </wp:positionH>
            <wp:positionV relativeFrom="paragraph">
              <wp:posOffset>-508940</wp:posOffset>
            </wp:positionV>
            <wp:extent cx="1605915" cy="4653555"/>
            <wp:effectExtent l="0" t="25082" r="0" b="0"/>
            <wp:wrapNone/>
            <wp:docPr id="5" name="Afbeelding 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605915" cy="46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81D">
        <w:rPr>
          <w:rFonts w:cstheme="minorHAnsi"/>
          <w:color w:val="444340"/>
          <w:shd w:val="clear" w:color="auto" w:fill="FFFFFF"/>
        </w:rPr>
        <w:t>Welke vernieuwingen kun jij ontdekken? Omschrijf wat de architect heeft toegevoegd of weggehaald om de ruimte anders in te delen.</w:t>
      </w:r>
    </w:p>
    <w:p w:rsidR="0031081D" w:rsidP="00206005" w:rsidRDefault="00B44D55" w14:paraId="24C10A48" w14:textId="533ED223">
      <w:pPr>
        <w:pStyle w:val="Lijstalinea"/>
        <w:numPr>
          <w:ilvl w:val="0"/>
          <w:numId w:val="13"/>
        </w:num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>Welke materialen heeft de architect daarbij gebruikt?</w:t>
      </w:r>
    </w:p>
    <w:p w:rsidR="00B44D55" w:rsidP="00206005" w:rsidRDefault="00D75519" w14:paraId="18965BAA" w14:textId="16137E18">
      <w:pPr>
        <w:pStyle w:val="Lijstalinea"/>
        <w:numPr>
          <w:ilvl w:val="0"/>
          <w:numId w:val="13"/>
        </w:num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 xml:space="preserve">Hoe bepaalt de oude functie van het gebouw </w:t>
      </w:r>
      <w:r w:rsidR="006C7C35">
        <w:rPr>
          <w:rFonts w:cstheme="minorHAnsi"/>
          <w:color w:val="444340"/>
          <w:shd w:val="clear" w:color="auto" w:fill="FFFFFF"/>
        </w:rPr>
        <w:t>nog sterk de huidige indeling?</w:t>
      </w:r>
    </w:p>
    <w:p w:rsidR="007B6DFB" w:rsidP="00206005" w:rsidRDefault="007B6DFB" w14:paraId="04D90C34" w14:textId="5B253CF1">
      <w:pPr>
        <w:pStyle w:val="Lijstalinea"/>
        <w:numPr>
          <w:ilvl w:val="0"/>
          <w:numId w:val="13"/>
        </w:num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>Plaats 4 bijpassende afbeeldingen bij je tekst.</w:t>
      </w:r>
    </w:p>
    <w:p w:rsidR="006C7C35" w:rsidP="006C7C35" w:rsidRDefault="006C7C35" w14:paraId="209323C3" w14:textId="051CC6F8">
      <w:pPr>
        <w:rPr>
          <w:rFonts w:cstheme="minorHAnsi"/>
          <w:color w:val="444340"/>
          <w:shd w:val="clear" w:color="auto" w:fill="FFFFFF"/>
        </w:rPr>
      </w:pPr>
    </w:p>
    <w:p w:rsidR="002A6B65" w:rsidP="006C7C35" w:rsidRDefault="002A6B65" w14:paraId="35815B65" w14:textId="79D2CD93">
      <w:pPr>
        <w:rPr>
          <w:rFonts w:cstheme="minorHAnsi"/>
          <w:color w:val="444340"/>
          <w:shd w:val="clear" w:color="auto" w:fill="FFFFFF"/>
        </w:rPr>
      </w:pPr>
    </w:p>
    <w:p w:rsidR="002A6B65" w:rsidP="006C7C35" w:rsidRDefault="002A6B65" w14:paraId="307F8303" w14:textId="77777777">
      <w:pPr>
        <w:rPr>
          <w:rFonts w:cstheme="minorHAnsi"/>
          <w:color w:val="444340"/>
          <w:shd w:val="clear" w:color="auto" w:fill="FFFFFF"/>
        </w:rPr>
      </w:pPr>
    </w:p>
    <w:p w:rsidR="00960F62" w:rsidP="006C7C35" w:rsidRDefault="00960F62" w14:paraId="631808E2" w14:textId="77777777">
      <w:pPr>
        <w:rPr>
          <w:rFonts w:cstheme="minorHAnsi"/>
          <w:color w:val="444340"/>
          <w:shd w:val="clear" w:color="auto" w:fill="FFFFFF"/>
        </w:rPr>
      </w:pPr>
    </w:p>
    <w:p w:rsidR="006C7C35" w:rsidP="006C7C35" w:rsidRDefault="0039331D" w14:paraId="4AD01371" w14:textId="600B018E">
      <w:pPr>
        <w:rPr>
          <w:rFonts w:ascii="Arial" w:hAnsi="Arial" w:eastAsia="Times New Roman" w:cs="Arial"/>
          <w:b/>
        </w:rPr>
      </w:pPr>
      <w:r w:rsidRPr="00B226C7">
        <w:rPr>
          <w:rFonts w:ascii="Arial" w:hAnsi="Arial" w:eastAsia="Times New Roman" w:cs="Arial"/>
          <w:b/>
        </w:rPr>
        <w:t>Domein B: Verbrede</w:t>
      </w:r>
      <w:r w:rsidR="00F1028B">
        <w:rPr>
          <w:rFonts w:ascii="Arial" w:hAnsi="Arial" w:eastAsia="Times New Roman" w:cs="Arial"/>
          <w:b/>
        </w:rPr>
        <w:t>n</w:t>
      </w:r>
    </w:p>
    <w:p w:rsidR="00171B36" w:rsidP="006C7C35" w:rsidRDefault="00F1028B" w14:paraId="5A9632D3" w14:textId="77777777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Ontdek een an</w:t>
      </w:r>
      <w:r w:rsidR="00171B36">
        <w:rPr>
          <w:rFonts w:ascii="Arial" w:hAnsi="Arial" w:eastAsia="Times New Roman" w:cs="Arial"/>
          <w:b/>
        </w:rPr>
        <w:t>der gebouw die een herbestemming</w:t>
      </w:r>
    </w:p>
    <w:p w:rsidR="00F1028B" w:rsidP="006C7C35" w:rsidRDefault="00171B36" w14:paraId="21477F7A" w14:textId="4F28A4D0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heeft gekregen</w:t>
      </w:r>
    </w:p>
    <w:p w:rsidR="00171B36" w:rsidP="006C7C35" w:rsidRDefault="00171B36" w14:paraId="6547A96F" w14:textId="093BFA6B">
      <w:pPr>
        <w:rPr>
          <w:rFonts w:ascii="Arial" w:hAnsi="Arial" w:eastAsia="Times New Roman" w:cs="Arial"/>
          <w:b/>
        </w:rPr>
      </w:pPr>
    </w:p>
    <w:p w:rsidR="00171B36" w:rsidP="006C7C35" w:rsidRDefault="00171B36" w14:paraId="5D028E58" w14:textId="762E5D33">
      <w:pPr>
        <w:rPr>
          <w:rFonts w:eastAsia="Times New Roman" w:cstheme="minorHAnsi"/>
          <w:b/>
        </w:rPr>
      </w:pPr>
    </w:p>
    <w:p w:rsidR="00171B36" w:rsidP="006C7C35" w:rsidRDefault="00171B36" w14:paraId="6BBA6004" w14:textId="10359344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De Westergasfabriek</w:t>
      </w:r>
      <w:r w:rsidR="009C2455">
        <w:rPr>
          <w:rFonts w:eastAsia="Times New Roman" w:cstheme="minorHAnsi"/>
          <w:bCs/>
        </w:rPr>
        <w:t xml:space="preserve"> terrein</w:t>
      </w:r>
      <w:r>
        <w:rPr>
          <w:rFonts w:eastAsia="Times New Roman" w:cstheme="minorHAnsi"/>
          <w:bCs/>
        </w:rPr>
        <w:t xml:space="preserve"> in Amsterdam </w:t>
      </w:r>
      <w:r w:rsidR="00682C55">
        <w:rPr>
          <w:rFonts w:eastAsia="Times New Roman" w:cstheme="minorHAnsi"/>
          <w:bCs/>
        </w:rPr>
        <w:t>had</w:t>
      </w:r>
      <w:r w:rsidR="00032F74">
        <w:rPr>
          <w:rFonts w:eastAsia="Times New Roman" w:cstheme="minorHAnsi"/>
          <w:bCs/>
        </w:rPr>
        <w:t xml:space="preserve"> ooit een </w:t>
      </w:r>
      <w:r w:rsidR="006C4667">
        <w:rPr>
          <w:rFonts w:eastAsia="Times New Roman" w:cstheme="minorHAnsi"/>
          <w:bCs/>
        </w:rPr>
        <w:t xml:space="preserve">belangrijke </w:t>
      </w:r>
      <w:r w:rsidR="00682C55">
        <w:rPr>
          <w:rFonts w:eastAsia="Times New Roman" w:cstheme="minorHAnsi"/>
          <w:bCs/>
        </w:rPr>
        <w:t xml:space="preserve">functie in het verwarmen van Amsterdam en is nu een </w:t>
      </w:r>
      <w:r w:rsidR="00AD6831">
        <w:rPr>
          <w:rFonts w:eastAsia="Times New Roman" w:cstheme="minorHAnsi"/>
          <w:bCs/>
        </w:rPr>
        <w:t xml:space="preserve">culturele </w:t>
      </w:r>
      <w:proofErr w:type="spellStart"/>
      <w:r w:rsidR="00AD6831">
        <w:rPr>
          <w:rFonts w:eastAsia="Times New Roman" w:cstheme="minorHAnsi"/>
          <w:bCs/>
        </w:rPr>
        <w:t>hotspot</w:t>
      </w:r>
      <w:proofErr w:type="spellEnd"/>
      <w:r w:rsidR="00AD6831">
        <w:rPr>
          <w:rFonts w:eastAsia="Times New Roman" w:cstheme="minorHAnsi"/>
          <w:bCs/>
        </w:rPr>
        <w:t xml:space="preserve">. </w:t>
      </w:r>
      <w:r w:rsidR="005114B9">
        <w:rPr>
          <w:rFonts w:eastAsia="Times New Roman" w:cstheme="minorHAnsi"/>
          <w:bCs/>
        </w:rPr>
        <w:t xml:space="preserve">Hoe een oude functie in ongebruik raakt en een nieuwe functie gekozen wordt </w:t>
      </w:r>
      <w:r w:rsidR="00BA2B3D">
        <w:rPr>
          <w:rFonts w:eastAsia="Times New Roman" w:cstheme="minorHAnsi"/>
          <w:bCs/>
        </w:rPr>
        <w:t xml:space="preserve">kun je lezen op de site: </w:t>
      </w:r>
      <w:hyperlink w:history="1" r:id="rId12">
        <w:r w:rsidRPr="00B37AD7" w:rsidR="00BA2B3D">
          <w:rPr>
            <w:rStyle w:val="Hyperlink"/>
            <w:rFonts w:eastAsia="Times New Roman" w:cstheme="minorHAnsi"/>
            <w:bCs/>
          </w:rPr>
          <w:t>https://westergas.nl/about/</w:t>
        </w:r>
      </w:hyperlink>
    </w:p>
    <w:p w:rsidR="00BA2B3D" w:rsidP="006C7C35" w:rsidRDefault="00BA2B3D" w14:paraId="6270E8A9" w14:textId="261AEEDB">
      <w:pPr>
        <w:rPr>
          <w:rFonts w:eastAsia="Times New Roman" w:cstheme="minorHAnsi"/>
          <w:bCs/>
        </w:rPr>
      </w:pPr>
    </w:p>
    <w:p w:rsidRPr="00C147C8" w:rsidR="00BA2B3D" w:rsidP="006C7C35" w:rsidRDefault="00BA2B3D" w14:paraId="502225E2" w14:textId="450F449B">
      <w:pPr>
        <w:rPr>
          <w:rFonts w:eastAsia="Times New Roman" w:cstheme="minorHAnsi"/>
          <w:b/>
          <w:sz w:val="28"/>
          <w:szCs w:val="28"/>
        </w:rPr>
      </w:pPr>
      <w:r w:rsidRPr="00C147C8">
        <w:rPr>
          <w:rFonts w:eastAsia="Times New Roman" w:cstheme="minorHAnsi"/>
          <w:b/>
          <w:sz w:val="28"/>
          <w:szCs w:val="28"/>
        </w:rPr>
        <w:t>Opdracht 2:</w:t>
      </w:r>
    </w:p>
    <w:p w:rsidR="00BA2B3D" w:rsidP="006C7C35" w:rsidRDefault="007B6DFB" w14:paraId="45B4F444" w14:textId="61832260">
      <w:pPr>
        <w:rPr>
          <w:rFonts w:eastAsia="Times New Roman" w:cstheme="minorHAnsi"/>
          <w:bCs/>
        </w:rPr>
      </w:pPr>
      <w:r w:rsidRPr="00041320">
        <w:rPr>
          <w:rFonts w:ascii="Arial" w:hAnsi="Arial" w:eastAsia="Times New Roman" w:cs="Arial"/>
          <w:noProof/>
        </w:rPr>
        <w:drawing>
          <wp:anchor distT="0" distB="0" distL="114300" distR="114300" simplePos="0" relativeHeight="251658247" behindDoc="1" locked="0" layoutInCell="1" allowOverlap="1" wp14:anchorId="67AEB083" wp14:editId="077E6808">
            <wp:simplePos x="0" y="0"/>
            <wp:positionH relativeFrom="column">
              <wp:posOffset>1032510</wp:posOffset>
            </wp:positionH>
            <wp:positionV relativeFrom="paragraph">
              <wp:posOffset>73025</wp:posOffset>
            </wp:positionV>
            <wp:extent cx="1457186" cy="4241986"/>
            <wp:effectExtent l="17145" t="40005" r="0" b="0"/>
            <wp:wrapNone/>
            <wp:docPr id="9" name="Afbeelding 9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457186" cy="424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B3D">
        <w:rPr>
          <w:rFonts w:eastAsia="Times New Roman" w:cstheme="minorHAnsi"/>
          <w:bCs/>
        </w:rPr>
        <w:t xml:space="preserve">Onderzoek </w:t>
      </w:r>
      <w:r w:rsidR="00926B73">
        <w:rPr>
          <w:rFonts w:eastAsia="Times New Roman" w:cstheme="minorHAnsi"/>
          <w:bCs/>
        </w:rPr>
        <w:t>welke overeenkomsten de Filmkoepel en de Westergasfabriek</w:t>
      </w:r>
      <w:r w:rsidR="009C2455">
        <w:rPr>
          <w:rFonts w:eastAsia="Times New Roman" w:cstheme="minorHAnsi"/>
          <w:bCs/>
        </w:rPr>
        <w:t xml:space="preserve"> terrein</w:t>
      </w:r>
      <w:r w:rsidR="00926B73">
        <w:rPr>
          <w:rFonts w:eastAsia="Times New Roman" w:cstheme="minorHAnsi"/>
          <w:bCs/>
        </w:rPr>
        <w:t xml:space="preserve"> hebben door onderstaande vragen te beantwoorden</w:t>
      </w:r>
      <w:r w:rsidR="00926276">
        <w:rPr>
          <w:rFonts w:eastAsia="Times New Roman" w:cstheme="minorHAnsi"/>
          <w:bCs/>
        </w:rPr>
        <w:t>. Plaats de uitwerking weer in je aangemaakt pagina</w:t>
      </w:r>
      <w:r w:rsidR="00953968">
        <w:rPr>
          <w:rFonts w:eastAsia="Times New Roman" w:cstheme="minorHAnsi"/>
          <w:bCs/>
        </w:rPr>
        <w:t xml:space="preserve"> in Webnode</w:t>
      </w:r>
      <w:r w:rsidR="00926B73">
        <w:rPr>
          <w:rFonts w:eastAsia="Times New Roman" w:cstheme="minorHAnsi"/>
          <w:bCs/>
        </w:rPr>
        <w:t>:</w:t>
      </w:r>
    </w:p>
    <w:p w:rsidR="00926B73" w:rsidP="006C7C35" w:rsidRDefault="00926B73" w14:paraId="7E5343C9" w14:textId="5B5C753F">
      <w:pPr>
        <w:rPr>
          <w:rFonts w:eastAsia="Times New Roman" w:cstheme="minorHAnsi"/>
          <w:bCs/>
        </w:rPr>
      </w:pPr>
    </w:p>
    <w:p w:rsidRPr="00FF2AA9" w:rsidR="00926B73" w:rsidP="00926B73" w:rsidRDefault="00926B73" w14:paraId="050ADC37" w14:textId="3DC51E39">
      <w:pPr>
        <w:pStyle w:val="Lijstalinea"/>
        <w:numPr>
          <w:ilvl w:val="0"/>
          <w:numId w:val="14"/>
        </w:numPr>
        <w:rPr>
          <w:rFonts w:cstheme="minorHAnsi"/>
          <w:b/>
          <w:color w:val="444340"/>
          <w:shd w:val="clear" w:color="auto" w:fill="FFFFFF"/>
        </w:rPr>
      </w:pPr>
      <w:r>
        <w:rPr>
          <w:rFonts w:cstheme="minorHAnsi"/>
          <w:bCs/>
          <w:color w:val="444340"/>
          <w:shd w:val="clear" w:color="auto" w:fill="FFFFFF"/>
        </w:rPr>
        <w:t xml:space="preserve">Welke </w:t>
      </w:r>
      <w:r w:rsidR="0068691D">
        <w:rPr>
          <w:rFonts w:cstheme="minorHAnsi"/>
          <w:bCs/>
          <w:color w:val="444340"/>
          <w:shd w:val="clear" w:color="auto" w:fill="FFFFFF"/>
        </w:rPr>
        <w:t xml:space="preserve">overeenkomsten zie je in </w:t>
      </w:r>
      <w:r w:rsidR="00FF2AA9">
        <w:rPr>
          <w:rFonts w:cstheme="minorHAnsi"/>
          <w:bCs/>
          <w:color w:val="444340"/>
          <w:shd w:val="clear" w:color="auto" w:fill="FFFFFF"/>
        </w:rPr>
        <w:t>de nieuwe functies die er nu zitten?</w:t>
      </w:r>
    </w:p>
    <w:p w:rsidRPr="007B6DFB" w:rsidR="00FF2AA9" w:rsidP="00926B73" w:rsidRDefault="00FF2AA9" w14:paraId="4E25508A" w14:textId="04F3F0D0">
      <w:pPr>
        <w:pStyle w:val="Lijstalinea"/>
        <w:numPr>
          <w:ilvl w:val="0"/>
          <w:numId w:val="14"/>
        </w:numPr>
        <w:rPr>
          <w:rFonts w:cstheme="minorHAnsi"/>
          <w:b/>
          <w:color w:val="444340"/>
          <w:shd w:val="clear" w:color="auto" w:fill="FFFFFF"/>
        </w:rPr>
      </w:pPr>
      <w:r>
        <w:rPr>
          <w:rFonts w:cstheme="minorHAnsi"/>
          <w:bCs/>
          <w:color w:val="444340"/>
          <w:shd w:val="clear" w:color="auto" w:fill="FFFFFF"/>
        </w:rPr>
        <w:t xml:space="preserve">Welke </w:t>
      </w:r>
      <w:r w:rsidR="007727AC">
        <w:rPr>
          <w:rFonts w:cstheme="minorHAnsi"/>
          <w:bCs/>
          <w:color w:val="444340"/>
          <w:shd w:val="clear" w:color="auto" w:fill="FFFFFF"/>
        </w:rPr>
        <w:t>verschillen zie je</w:t>
      </w:r>
      <w:r w:rsidR="00200975">
        <w:rPr>
          <w:rFonts w:cstheme="minorHAnsi"/>
          <w:bCs/>
          <w:color w:val="444340"/>
          <w:shd w:val="clear" w:color="auto" w:fill="FFFFFF"/>
        </w:rPr>
        <w:t xml:space="preserve">? </w:t>
      </w:r>
    </w:p>
    <w:p w:rsidR="007B6DFB" w:rsidP="007B6DFB" w:rsidRDefault="007B6DFB" w14:paraId="087F47EE" w14:textId="77777777">
      <w:pPr>
        <w:pStyle w:val="Lijstalinea"/>
        <w:numPr>
          <w:ilvl w:val="0"/>
          <w:numId w:val="14"/>
        </w:num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>Plaats 4 bijpassende afbeeldingen bij je tekst.</w:t>
      </w:r>
    </w:p>
    <w:p w:rsidRPr="007B6DFB" w:rsidR="007B6DFB" w:rsidP="007B6DFB" w:rsidRDefault="007B6DFB" w14:paraId="1D6A0CF1" w14:textId="77777777">
      <w:pPr>
        <w:ind w:left="360"/>
        <w:rPr>
          <w:rFonts w:cstheme="minorHAnsi"/>
          <w:b/>
          <w:color w:val="444340"/>
          <w:shd w:val="clear" w:color="auto" w:fill="FFFFFF"/>
        </w:rPr>
      </w:pPr>
    </w:p>
    <w:p w:rsidR="00AB0001" w:rsidP="00AB0001" w:rsidRDefault="00AB0001" w14:paraId="720C9C9E" w14:textId="50E8FB6E">
      <w:pPr>
        <w:rPr>
          <w:rFonts w:cstheme="minorHAnsi"/>
          <w:b/>
          <w:color w:val="444340"/>
          <w:shd w:val="clear" w:color="auto" w:fill="FFFFFF"/>
        </w:rPr>
      </w:pPr>
    </w:p>
    <w:p w:rsidR="00AB0001" w:rsidP="00AB0001" w:rsidRDefault="00AB0001" w14:paraId="15028B9F" w14:textId="1DB31261">
      <w:pPr>
        <w:rPr>
          <w:rFonts w:cstheme="minorHAnsi"/>
          <w:b/>
          <w:color w:val="444340"/>
          <w:shd w:val="clear" w:color="auto" w:fill="FFFFFF"/>
        </w:rPr>
      </w:pPr>
    </w:p>
    <w:p w:rsidR="00AB0001" w:rsidP="00AB0001" w:rsidRDefault="00AB0001" w14:paraId="79D4CEE1" w14:textId="74117E0E">
      <w:pPr>
        <w:rPr>
          <w:rFonts w:cstheme="minorHAnsi"/>
          <w:b/>
          <w:color w:val="444340"/>
          <w:shd w:val="clear" w:color="auto" w:fill="FFFFFF"/>
        </w:rPr>
      </w:pPr>
    </w:p>
    <w:p w:rsidR="00AB0001" w:rsidP="00AB0001" w:rsidRDefault="00AB0001" w14:paraId="6E05732F" w14:textId="6B91BED2">
      <w:pPr>
        <w:rPr>
          <w:rFonts w:ascii="Arial" w:hAnsi="Arial" w:eastAsia="Times New Roman" w:cs="Arial"/>
          <w:b/>
        </w:rPr>
      </w:pPr>
      <w:r w:rsidRPr="00B226C7">
        <w:rPr>
          <w:rFonts w:ascii="Arial" w:hAnsi="Arial" w:eastAsia="Times New Roman" w:cs="Arial"/>
          <w:b/>
        </w:rPr>
        <w:t xml:space="preserve">Domein </w:t>
      </w:r>
      <w:r>
        <w:rPr>
          <w:rFonts w:ascii="Arial" w:hAnsi="Arial" w:eastAsia="Times New Roman" w:cs="Arial"/>
          <w:b/>
        </w:rPr>
        <w:t>C</w:t>
      </w:r>
      <w:r w:rsidRPr="00B226C7">
        <w:rPr>
          <w:rFonts w:ascii="Arial" w:hAnsi="Arial" w:eastAsia="Times New Roman" w:cs="Arial"/>
          <w:b/>
        </w:rPr>
        <w:t>: Ver</w:t>
      </w:r>
      <w:r>
        <w:rPr>
          <w:rFonts w:ascii="Arial" w:hAnsi="Arial" w:eastAsia="Times New Roman" w:cs="Arial"/>
          <w:b/>
        </w:rPr>
        <w:t>diepen</w:t>
      </w:r>
    </w:p>
    <w:p w:rsidR="00AB0001" w:rsidP="00AB0001" w:rsidRDefault="00F75783" w14:paraId="1F60C8DA" w14:textId="6DB20D0B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Schrijf een </w:t>
      </w:r>
      <w:r w:rsidR="00D70990">
        <w:rPr>
          <w:rFonts w:ascii="Arial" w:hAnsi="Arial" w:eastAsia="Times New Roman" w:cs="Arial"/>
          <w:b/>
        </w:rPr>
        <w:t>onderzoeksverslag n.a.v</w:t>
      </w:r>
      <w:r w:rsidR="00EA1710">
        <w:rPr>
          <w:rFonts w:ascii="Arial" w:hAnsi="Arial" w:eastAsia="Times New Roman" w:cs="Arial"/>
          <w:b/>
        </w:rPr>
        <w:t>.</w:t>
      </w:r>
      <w:r w:rsidR="00D70990">
        <w:rPr>
          <w:rFonts w:ascii="Arial" w:hAnsi="Arial" w:eastAsia="Times New Roman" w:cs="Arial"/>
          <w:b/>
        </w:rPr>
        <w:t xml:space="preserve"> je bezoek</w:t>
      </w:r>
    </w:p>
    <w:p w:rsidRPr="00AB0001" w:rsidR="00AB0001" w:rsidP="00AB0001" w:rsidRDefault="00AB0001" w14:paraId="5E1DC3B7" w14:textId="5E8CFBBF">
      <w:pPr>
        <w:rPr>
          <w:rFonts w:cstheme="minorHAnsi"/>
          <w:b/>
          <w:color w:val="444340"/>
          <w:shd w:val="clear" w:color="auto" w:fill="FFFFFF"/>
        </w:rPr>
      </w:pPr>
    </w:p>
    <w:p w:rsidR="006C7C35" w:rsidP="006C7C35" w:rsidRDefault="006C7C35" w14:paraId="0F83E08D" w14:textId="66508B00">
      <w:pPr>
        <w:rPr>
          <w:rFonts w:cstheme="minorHAnsi"/>
          <w:color w:val="444340"/>
          <w:shd w:val="clear" w:color="auto" w:fill="FFFFFF"/>
        </w:rPr>
      </w:pPr>
    </w:p>
    <w:p w:rsidR="00267C31" w:rsidP="006C7C35" w:rsidRDefault="00267C31" w14:paraId="0C5CE076" w14:textId="77777777">
      <w:pPr>
        <w:rPr>
          <w:rFonts w:cstheme="minorHAnsi"/>
          <w:color w:val="444340"/>
          <w:shd w:val="clear" w:color="auto" w:fill="FFFFFF"/>
        </w:rPr>
      </w:pPr>
    </w:p>
    <w:p w:rsidR="006C7C35" w:rsidP="006C7C35" w:rsidRDefault="00D70990" w14:paraId="282D792F" w14:textId="0AD7B0FB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 xml:space="preserve">Je gaat de </w:t>
      </w:r>
      <w:r w:rsidR="00267C31">
        <w:rPr>
          <w:rFonts w:cstheme="minorHAnsi"/>
          <w:color w:val="444340"/>
          <w:shd w:val="clear" w:color="auto" w:fill="FFFFFF"/>
        </w:rPr>
        <w:t>Filmkoepel bezoeken en daarbij doe je verder onderzoek naar het gebouw.</w:t>
      </w:r>
    </w:p>
    <w:p w:rsidR="00267C31" w:rsidP="006C7C35" w:rsidRDefault="00267C31" w14:paraId="0FAD42E9" w14:textId="06BFBBB7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 xml:space="preserve">Je beantwoordt daarbij de </w:t>
      </w:r>
      <w:r w:rsidR="00C92673">
        <w:rPr>
          <w:rFonts w:cstheme="minorHAnsi"/>
          <w:color w:val="444340"/>
          <w:shd w:val="clear" w:color="auto" w:fill="FFFFFF"/>
        </w:rPr>
        <w:t>kijkwijzervragen die als bijlage in deze opdracht zijn toegevoegd.</w:t>
      </w:r>
    </w:p>
    <w:p w:rsidRPr="006C7C35" w:rsidR="00674A36" w:rsidP="006C7C35" w:rsidRDefault="00C92673" w14:paraId="6E824F50" w14:textId="29FFCBD0">
      <w:pPr>
        <w:rPr>
          <w:rFonts w:cstheme="minorHAnsi"/>
          <w:color w:val="444340"/>
          <w:shd w:val="clear" w:color="auto" w:fill="FFFFFF"/>
        </w:rPr>
      </w:pPr>
      <w:r>
        <w:rPr>
          <w:rFonts w:cstheme="minorHAnsi"/>
          <w:color w:val="444340"/>
          <w:shd w:val="clear" w:color="auto" w:fill="FFFFFF"/>
        </w:rPr>
        <w:t>Vervolgens ga je die vragen uitwerken in een verslag</w:t>
      </w:r>
      <w:r w:rsidR="005C290C">
        <w:rPr>
          <w:rFonts w:cstheme="minorHAnsi"/>
          <w:color w:val="444340"/>
          <w:shd w:val="clear" w:color="auto" w:fill="FFFFFF"/>
        </w:rPr>
        <w:t>, waarbij er een goed doorlopend verhaal ontstaat.</w:t>
      </w:r>
      <w:r w:rsidR="00674A36">
        <w:rPr>
          <w:rFonts w:cstheme="minorHAnsi"/>
          <w:color w:val="444340"/>
          <w:shd w:val="clear" w:color="auto" w:fill="FFFFFF"/>
        </w:rPr>
        <w:t xml:space="preserve"> De opbouw van je verslag </w:t>
      </w:r>
      <w:r w:rsidR="00921CD2">
        <w:rPr>
          <w:rFonts w:cstheme="minorHAnsi"/>
          <w:color w:val="444340"/>
          <w:shd w:val="clear" w:color="auto" w:fill="FFFFFF"/>
        </w:rPr>
        <w:t>geef je vorm zoals hieronder beschreven staat</w:t>
      </w:r>
      <w:r w:rsidR="005C290C">
        <w:rPr>
          <w:rFonts w:cstheme="minorHAnsi"/>
          <w:color w:val="444340"/>
          <w:shd w:val="clear" w:color="auto" w:fill="FFFFFF"/>
        </w:rPr>
        <w:t>.</w:t>
      </w:r>
    </w:p>
    <w:p w:rsidR="00695FC7" w:rsidP="00C653C4" w:rsidRDefault="00695FC7" w14:paraId="5967476C" w14:textId="63D073C6">
      <w:pPr>
        <w:rPr>
          <w:rFonts w:ascii="Quattrocento Sans" w:hAnsi="Quattrocento Sans"/>
          <w:color w:val="444340"/>
          <w:sz w:val="27"/>
          <w:szCs w:val="27"/>
          <w:shd w:val="clear" w:color="auto" w:fill="FFFFFF"/>
        </w:rPr>
      </w:pPr>
    </w:p>
    <w:p w:rsidR="00AB0001" w:rsidP="00C653C4" w:rsidRDefault="00AB0001" w14:paraId="4EF66365" w14:textId="77777777">
      <w:pPr>
        <w:rPr>
          <w:rFonts w:ascii="Quattrocento Sans" w:hAnsi="Quattrocento Sans"/>
          <w:color w:val="444340"/>
          <w:sz w:val="27"/>
          <w:szCs w:val="27"/>
          <w:shd w:val="clear" w:color="auto" w:fill="FFFFFF"/>
        </w:rPr>
      </w:pPr>
    </w:p>
    <w:p w:rsidRPr="00621CA9" w:rsidR="00695FC7" w:rsidP="00C653C4" w:rsidRDefault="00695FC7" w14:paraId="48E26685" w14:textId="2C952A52">
      <w:pPr>
        <w:rPr>
          <w:rFonts w:cstheme="minorHAnsi"/>
          <w:bCs/>
        </w:rPr>
      </w:pPr>
      <w:r>
        <w:rPr>
          <w:rFonts w:ascii="Quattrocento Sans" w:hAnsi="Quattrocento Sans"/>
          <w:color w:val="444340"/>
          <w:sz w:val="27"/>
          <w:szCs w:val="27"/>
          <w:shd w:val="clear" w:color="auto" w:fill="FFFFFF"/>
        </w:rPr>
        <w:br w:type="column"/>
      </w:r>
    </w:p>
    <w:p w:rsidRPr="00621CA9" w:rsidR="00C653C4" w:rsidRDefault="00C653C4" w14:paraId="6BC59BD7" w14:textId="16F86E82">
      <w:pPr>
        <w:rPr>
          <w:rFonts w:cstheme="minorHAnsi"/>
        </w:rPr>
      </w:pPr>
    </w:p>
    <w:p w:rsidRPr="00621CA9" w:rsidR="00C653C4" w:rsidP="00C653C4" w:rsidRDefault="00C653C4" w14:paraId="1C1F8546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lang w:eastAsia="nl-NL"/>
        </w:rPr>
        <w:t> </w:t>
      </w:r>
    </w:p>
    <w:p w:rsidRPr="00621CA9" w:rsidR="00C653C4" w:rsidP="00C653C4" w:rsidRDefault="00C653C4" w14:paraId="004893D1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lang w:eastAsia="nl-NL"/>
        </w:rPr>
        <w:t>Lay-out/Opmaak:</w:t>
      </w:r>
      <w:r w:rsidRPr="00621CA9">
        <w:rPr>
          <w:rFonts w:eastAsia="Times New Roman" w:cstheme="minorHAnsi"/>
          <w:lang w:eastAsia="nl-NL"/>
        </w:rPr>
        <w:t> </w:t>
      </w:r>
    </w:p>
    <w:p w:rsidR="001B00EB" w:rsidP="00C653C4" w:rsidRDefault="001B00EB" w14:paraId="7F799391" w14:textId="4456EF4F">
      <w:pPr>
        <w:ind w:left="720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Zorg dat jouw PO </w:t>
      </w:r>
      <w:r w:rsidR="00896671">
        <w:rPr>
          <w:rFonts w:eastAsia="Times New Roman" w:cstheme="minorHAnsi"/>
          <w:lang w:eastAsia="nl-NL"/>
        </w:rPr>
        <w:t xml:space="preserve">verder </w:t>
      </w:r>
      <w:r w:rsidR="00953968">
        <w:rPr>
          <w:rFonts w:eastAsia="Times New Roman" w:cstheme="minorHAnsi"/>
          <w:lang w:eastAsia="nl-NL"/>
        </w:rPr>
        <w:t>uitgewerkt wordt</w:t>
      </w:r>
      <w:r w:rsidR="00896671">
        <w:rPr>
          <w:rFonts w:eastAsia="Times New Roman" w:cstheme="minorHAnsi"/>
          <w:lang w:eastAsia="nl-NL"/>
        </w:rPr>
        <w:t xml:space="preserve"> in de</w:t>
      </w:r>
      <w:r>
        <w:rPr>
          <w:rFonts w:eastAsia="Times New Roman" w:cstheme="minorHAnsi"/>
          <w:lang w:eastAsia="nl-NL"/>
        </w:rPr>
        <w:t xml:space="preserve"> pagina PO Architectuur.</w:t>
      </w:r>
    </w:p>
    <w:p w:rsidR="001B00EB" w:rsidP="00C653C4" w:rsidRDefault="001B00EB" w14:paraId="29A6A518" w14:textId="75346750">
      <w:pPr>
        <w:ind w:left="720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Plaats minimaal </w:t>
      </w:r>
      <w:r w:rsidR="00070A3C">
        <w:rPr>
          <w:rFonts w:eastAsia="Times New Roman" w:cstheme="minorHAnsi"/>
          <w:lang w:eastAsia="nl-NL"/>
        </w:rPr>
        <w:t xml:space="preserve">10 zelfgemaakte foto’s van je bezoek aan de Filmkoepel. Zorg dat je </w:t>
      </w:r>
      <w:r w:rsidR="0041645E">
        <w:rPr>
          <w:rFonts w:eastAsia="Times New Roman" w:cstheme="minorHAnsi"/>
          <w:lang w:eastAsia="nl-NL"/>
        </w:rPr>
        <w:t xml:space="preserve">de foto’s zo in het verslag plaatst dat het bij jouw </w:t>
      </w:r>
      <w:r w:rsidR="005C290C">
        <w:rPr>
          <w:rFonts w:eastAsia="Times New Roman" w:cstheme="minorHAnsi"/>
          <w:lang w:eastAsia="nl-NL"/>
        </w:rPr>
        <w:t>antwoorden past.</w:t>
      </w:r>
    </w:p>
    <w:p w:rsidR="008A737B" w:rsidP="00C653C4" w:rsidRDefault="008A737B" w14:paraId="766C662A" w14:textId="48383DA3">
      <w:pPr>
        <w:ind w:left="720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Je mag naast die 10 verplichte foto’s nog </w:t>
      </w:r>
      <w:r w:rsidR="00E07159">
        <w:rPr>
          <w:rFonts w:eastAsia="Times New Roman" w:cstheme="minorHAnsi"/>
          <w:lang w:eastAsia="nl-NL"/>
        </w:rPr>
        <w:t>toevoegingen doen van afbeeldingen die je online vindt.</w:t>
      </w:r>
    </w:p>
    <w:p w:rsidRPr="00621CA9" w:rsidR="00C653C4" w:rsidP="00C653C4" w:rsidRDefault="00C653C4" w14:paraId="1BC9C938" w14:textId="5C88999A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lang w:eastAsia="nl-NL"/>
        </w:rPr>
        <w:t> </w:t>
      </w:r>
    </w:p>
    <w:p w:rsidRPr="00621CA9" w:rsidR="00C653C4" w:rsidP="00C653C4" w:rsidRDefault="00C653C4" w14:paraId="273934B9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lang w:eastAsia="nl-NL"/>
        </w:rPr>
        <w:t>Inhoud</w:t>
      </w:r>
      <w:r w:rsidRPr="00621CA9">
        <w:rPr>
          <w:rFonts w:eastAsia="Times New Roman" w:cstheme="minorHAnsi"/>
          <w:lang w:eastAsia="nl-NL"/>
        </w:rPr>
        <w:t> </w:t>
      </w:r>
    </w:p>
    <w:p w:rsidRPr="00621CA9" w:rsidR="00C653C4" w:rsidP="00C653C4" w:rsidRDefault="00C653C4" w14:paraId="58A86CB4" w14:textId="77777777">
      <w:pPr>
        <w:numPr>
          <w:ilvl w:val="0"/>
          <w:numId w:val="7"/>
        </w:numPr>
        <w:ind w:left="1080" w:firstLine="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color w:val="000000"/>
          <w:lang w:eastAsia="nl-NL"/>
        </w:rPr>
        <w:t>Hoofdstuk 1</w:t>
      </w:r>
      <w:r w:rsidRPr="00621CA9">
        <w:rPr>
          <w:rFonts w:eastAsia="Times New Roman" w:cstheme="minorHAnsi"/>
          <w:color w:val="000000"/>
          <w:lang w:eastAsia="nl-NL"/>
        </w:rPr>
        <w:t>;  </w:t>
      </w:r>
    </w:p>
    <w:p w:rsidRPr="00621CA9" w:rsidR="00C653C4" w:rsidP="00C653C4" w:rsidRDefault="00C653C4" w14:paraId="505F2AE1" w14:textId="221E3A8F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color w:val="000000"/>
          <w:lang w:eastAsia="nl-NL"/>
        </w:rPr>
        <w:t>I</w:t>
      </w:r>
      <w:r w:rsidRPr="00621CA9">
        <w:rPr>
          <w:rFonts w:eastAsia="Times New Roman" w:cstheme="minorHAnsi"/>
          <w:color w:val="000000"/>
          <w:lang w:eastAsia="nl-NL"/>
        </w:rPr>
        <w:t>nleiding over het onderwerp, inclusief bewijs (selfie/ticket) voeg extra info zoals flyer/kranten artikel/programmaboekje o.i.d. toe. </w:t>
      </w:r>
    </w:p>
    <w:p w:rsidRPr="00621CA9" w:rsidR="00C653C4" w:rsidP="00C653C4" w:rsidRDefault="00C653C4" w14:paraId="6DFCCC62" w14:textId="77777777">
      <w:pPr>
        <w:numPr>
          <w:ilvl w:val="0"/>
          <w:numId w:val="8"/>
        </w:numPr>
        <w:ind w:left="1080" w:firstLine="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color w:val="000000"/>
          <w:lang w:eastAsia="nl-NL"/>
        </w:rPr>
        <w:t>Hoofdstuk 2</w:t>
      </w:r>
      <w:r w:rsidRPr="00621CA9">
        <w:rPr>
          <w:rFonts w:eastAsia="Times New Roman" w:cstheme="minorHAnsi"/>
          <w:color w:val="000000"/>
          <w:lang w:eastAsia="nl-NL"/>
        </w:rPr>
        <w:t>;  </w:t>
      </w:r>
    </w:p>
    <w:p w:rsidRPr="00621CA9" w:rsidR="00C653C4" w:rsidP="00C653C4" w:rsidRDefault="00C653C4" w14:paraId="1639B2DB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Behandeling van de activiteit </w:t>
      </w:r>
    </w:p>
    <w:p w:rsidR="00C653C4" w:rsidP="00C653C4" w:rsidRDefault="00C653C4" w14:paraId="3E8F3AB9" w14:textId="29B672A8">
      <w:pPr>
        <w:ind w:left="720"/>
        <w:textAlignment w:val="baseline"/>
        <w:rPr>
          <w:rFonts w:eastAsia="Times New Roman" w:cstheme="minorHAnsi"/>
          <w:color w:val="000000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(maak gebruik van het lesmateriaal </w:t>
      </w:r>
      <w:r w:rsidRPr="00621CA9">
        <w:rPr>
          <w:rFonts w:eastAsia="Times New Roman" w:cstheme="minorHAnsi"/>
          <w:i/>
          <w:iCs/>
          <w:color w:val="000000"/>
          <w:lang w:eastAsia="nl-NL"/>
        </w:rPr>
        <w:t>Kijkwijzervragen</w:t>
      </w:r>
      <w:r w:rsidR="00E07159">
        <w:rPr>
          <w:rFonts w:eastAsia="Times New Roman" w:cstheme="minorHAnsi"/>
          <w:i/>
          <w:iCs/>
          <w:color w:val="000000"/>
          <w:lang w:eastAsia="nl-NL"/>
        </w:rPr>
        <w:t xml:space="preserve"> Architectuur</w:t>
      </w:r>
      <w:r w:rsidRPr="00621CA9">
        <w:rPr>
          <w:rFonts w:eastAsia="Times New Roman" w:cstheme="minorHAnsi"/>
          <w:color w:val="000000"/>
          <w:lang w:eastAsia="nl-NL"/>
        </w:rPr>
        <w:t>) </w:t>
      </w:r>
    </w:p>
    <w:p w:rsidRPr="00621CA9" w:rsidR="00CE5888" w:rsidP="00C653C4" w:rsidRDefault="00CE5888" w14:paraId="57596F85" w14:textId="08C62CB7">
      <w:pPr>
        <w:ind w:left="720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t>De uitwerking van</w:t>
      </w:r>
      <w:r w:rsidR="006B70F9">
        <w:rPr>
          <w:rFonts w:eastAsia="Times New Roman" w:cstheme="minorHAnsi"/>
          <w:color w:val="000000"/>
          <w:lang w:eastAsia="nl-NL"/>
        </w:rPr>
        <w:t xml:space="preserve"> A, B en C </w:t>
      </w:r>
      <w:r w:rsidR="009A2221">
        <w:rPr>
          <w:rFonts w:eastAsia="Times New Roman" w:cstheme="minorHAnsi"/>
          <w:color w:val="000000"/>
          <w:lang w:eastAsia="nl-NL"/>
        </w:rPr>
        <w:t xml:space="preserve">is uitgeschreven in </w:t>
      </w:r>
      <w:r w:rsidRPr="009A2221" w:rsidR="009A2221">
        <w:rPr>
          <w:rFonts w:eastAsia="Times New Roman" w:cstheme="minorHAnsi"/>
          <w:color w:val="000000"/>
          <w:u w:val="single"/>
          <w:lang w:eastAsia="nl-NL"/>
        </w:rPr>
        <w:t>minimaal 400 woorden!</w:t>
      </w:r>
    </w:p>
    <w:p w:rsidRPr="00621CA9" w:rsidR="00C653C4" w:rsidP="00C653C4" w:rsidRDefault="00C653C4" w14:paraId="17CCA9C5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A. Vorm  </w:t>
      </w:r>
    </w:p>
    <w:p w:rsidRPr="00621CA9" w:rsidR="00C653C4" w:rsidP="00C653C4" w:rsidRDefault="00C653C4" w14:paraId="2199A6E3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B. Inhoud  </w:t>
      </w:r>
    </w:p>
    <w:p w:rsidRPr="00621CA9" w:rsidR="00C653C4" w:rsidP="00C653C4" w:rsidRDefault="00C653C4" w14:paraId="1EA40E69" w14:textId="77777777">
      <w:pPr>
        <w:ind w:left="72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C. Functie </w:t>
      </w:r>
    </w:p>
    <w:p w:rsidRPr="00621CA9" w:rsidR="00C653C4" w:rsidP="00C653C4" w:rsidRDefault="00C653C4" w14:paraId="16C9919D" w14:textId="77777777">
      <w:pPr>
        <w:numPr>
          <w:ilvl w:val="0"/>
          <w:numId w:val="9"/>
        </w:numPr>
        <w:ind w:left="1080" w:firstLine="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b/>
          <w:bCs/>
          <w:color w:val="000000"/>
          <w:lang w:eastAsia="nl-NL"/>
        </w:rPr>
        <w:t>Hoofdstuk 3</w:t>
      </w:r>
      <w:r w:rsidRPr="00621CA9">
        <w:rPr>
          <w:rFonts w:eastAsia="Times New Roman" w:cstheme="minorHAnsi"/>
          <w:color w:val="000000"/>
          <w:lang w:eastAsia="nl-NL"/>
        </w:rPr>
        <w:t>;  </w:t>
      </w:r>
    </w:p>
    <w:p w:rsidRPr="00621CA9" w:rsidR="00C653C4" w:rsidP="00C653C4" w:rsidRDefault="00C653C4" w14:paraId="4DE3E1BE" w14:textId="77777777">
      <w:pPr>
        <w:numPr>
          <w:ilvl w:val="0"/>
          <w:numId w:val="10"/>
        </w:numPr>
        <w:ind w:left="1440" w:firstLine="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Eigen mening/reflectie  </w:t>
      </w:r>
    </w:p>
    <w:p w:rsidRPr="00621CA9" w:rsidR="00C653C4" w:rsidP="00C653C4" w:rsidRDefault="00C653C4" w14:paraId="3A580838" w14:textId="77777777">
      <w:pPr>
        <w:numPr>
          <w:ilvl w:val="0"/>
          <w:numId w:val="11"/>
        </w:numPr>
        <w:ind w:left="1440" w:firstLine="0"/>
        <w:textAlignment w:val="baseline"/>
        <w:rPr>
          <w:rFonts w:eastAsia="Times New Roman" w:cstheme="minorHAnsi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Recensie van een professional (Tip: let goed op de bron!) </w:t>
      </w:r>
    </w:p>
    <w:p w:rsidR="00921CD2" w:rsidP="00C653C4" w:rsidRDefault="00C653C4" w14:paraId="5E403026" w14:textId="5D4F0297">
      <w:pPr>
        <w:numPr>
          <w:ilvl w:val="0"/>
          <w:numId w:val="12"/>
        </w:numPr>
        <w:ind w:left="1440" w:firstLine="0"/>
        <w:textAlignment w:val="baseline"/>
        <w:rPr>
          <w:rFonts w:eastAsia="Times New Roman" w:cstheme="minorHAnsi"/>
          <w:color w:val="000000"/>
          <w:lang w:eastAsia="nl-NL"/>
        </w:rPr>
      </w:pPr>
      <w:r w:rsidRPr="00621CA9">
        <w:rPr>
          <w:rFonts w:eastAsia="Times New Roman" w:cstheme="minorHAnsi"/>
          <w:color w:val="000000"/>
          <w:lang w:eastAsia="nl-NL"/>
        </w:rPr>
        <w:t>Jouw reactie op de recensie </w:t>
      </w:r>
    </w:p>
    <w:p w:rsidR="0068514F" w:rsidP="00C80028" w:rsidRDefault="00921CD2" w14:paraId="71BD15B5" w14:textId="7C8ED166">
      <w:pPr>
        <w:ind w:left="1440"/>
        <w:textAlignment w:val="baseline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br w:type="column"/>
      </w:r>
      <w:r w:rsidRPr="00621CA9" w:rsidR="001B00EB">
        <w:rPr>
          <w:rFonts w:cstheme="minorHAnsi"/>
          <w:noProof/>
          <w:color w:val="0000E9"/>
        </w:rPr>
        <w:lastRenderedPageBreak/>
        <w:drawing>
          <wp:anchor distT="0" distB="0" distL="114300" distR="114300" simplePos="0" relativeHeight="251658249" behindDoc="0" locked="0" layoutInCell="1" allowOverlap="1" wp14:anchorId="51F5FB6A" wp14:editId="2A5A6794">
            <wp:simplePos x="0" y="0"/>
            <wp:positionH relativeFrom="margin">
              <wp:align>left</wp:align>
            </wp:positionH>
            <wp:positionV relativeFrom="paragraph">
              <wp:posOffset>-185420</wp:posOffset>
            </wp:positionV>
            <wp:extent cx="5756910" cy="1253727"/>
            <wp:effectExtent l="0" t="0" r="0" b="3810"/>
            <wp:wrapNone/>
            <wp:docPr id="14" name="Afbeelding 14" descr="Afbeelding met tekst&#10;&#10;Automatisch gegenereerde beschrijvi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ekst&#10;&#10;Automatisch gegenereerde beschrijvi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5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CA9">
        <w:rPr>
          <w:rFonts w:eastAsia="Times New Roman" w:cstheme="minorHAnsi"/>
          <w:noProof/>
          <w:lang w:eastAsia="nl-NL"/>
        </w:rPr>
        <w:drawing>
          <wp:anchor distT="0" distB="0" distL="114300" distR="114300" simplePos="0" relativeHeight="251658248" behindDoc="0" locked="0" layoutInCell="1" allowOverlap="1" wp14:anchorId="67BDAC9B" wp14:editId="5B37B0C5">
            <wp:simplePos x="0" y="0"/>
            <wp:positionH relativeFrom="margin">
              <wp:posOffset>28575</wp:posOffset>
            </wp:positionH>
            <wp:positionV relativeFrom="paragraph">
              <wp:posOffset>1319530</wp:posOffset>
            </wp:positionV>
            <wp:extent cx="5760720" cy="5760720"/>
            <wp:effectExtent l="0" t="0" r="0" b="0"/>
            <wp:wrapNone/>
            <wp:docPr id="4" name="Afbeelding 4" descr="https://f.jwwb.nl/public/d/1/6/ckvlokaal/architectuur4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.jwwb.nl/public/d/1/6/ckvlokaal/architectuur4.lar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color w:val="000000"/>
          <w:lang w:eastAsia="nl-NL"/>
        </w:rPr>
        <w:br w:type="column"/>
      </w:r>
      <w:r w:rsidRPr="002208DC" w:rsidR="00796232">
        <w:rPr>
          <w:rFonts w:ascii="Arial" w:hAnsi="Arial" w:eastAsia="Times New Roman"/>
          <w:noProof/>
        </w:rPr>
        <w:lastRenderedPageBreak/>
        <w:drawing>
          <wp:anchor distT="0" distB="0" distL="114300" distR="114300" simplePos="0" relativeHeight="251658252" behindDoc="1" locked="0" layoutInCell="1" allowOverlap="1" wp14:anchorId="0E04234E" wp14:editId="36F6766E">
            <wp:simplePos x="0" y="0"/>
            <wp:positionH relativeFrom="column">
              <wp:posOffset>1267143</wp:posOffset>
            </wp:positionH>
            <wp:positionV relativeFrom="paragraph">
              <wp:posOffset>-1834198</wp:posOffset>
            </wp:positionV>
            <wp:extent cx="1363980" cy="3970655"/>
            <wp:effectExtent l="17462" t="33338" r="25083" b="0"/>
            <wp:wrapNone/>
            <wp:docPr id="6" name="Afbeelding 6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63980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D18" w:rsidR="0023642F">
        <w:rPr>
          <w:rFonts w:ascii="Arial" w:hAnsi="Arial"/>
          <w:b/>
          <w:sz w:val="36"/>
          <w:szCs w:val="36"/>
        </w:rPr>
        <w:t>Beoordeling</w:t>
      </w:r>
    </w:p>
    <w:p w:rsidR="0023642F" w:rsidP="00C80028" w:rsidRDefault="0023642F" w14:paraId="6A14F0F5" w14:textId="406CCBC8">
      <w:pPr>
        <w:ind w:left="1440"/>
        <w:textAlignment w:val="baseline"/>
        <w:rPr>
          <w:rFonts w:eastAsia="Times New Roman" w:cstheme="minorHAnsi"/>
          <w:color w:val="000000"/>
          <w:lang w:eastAsia="nl-NL"/>
        </w:rPr>
      </w:pPr>
    </w:p>
    <w:p w:rsidR="0023642F" w:rsidP="00C80028" w:rsidRDefault="0023642F" w14:paraId="28D29D43" w14:textId="32E7D281">
      <w:pPr>
        <w:ind w:left="1440"/>
        <w:textAlignment w:val="baseline"/>
        <w:rPr>
          <w:rFonts w:eastAsia="Times New Roman" w:cstheme="minorHAnsi"/>
          <w:color w:val="000000"/>
          <w:lang w:eastAsia="nl-NL"/>
        </w:rPr>
      </w:pPr>
    </w:p>
    <w:p w:rsidRPr="00084E74" w:rsidR="0023642F" w:rsidP="00C80028" w:rsidRDefault="0023642F" w14:paraId="02837D6D" w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24EEC" w:rsidR="00C80028" w:rsidP="00C80028" w:rsidRDefault="00C80028" w14:paraId="5FF51FDA" w14:textId="7D5B807A">
      <w:pPr>
        <w:pStyle w:val="Lijstalinea"/>
        <w:numPr>
          <w:ilvl w:val="0"/>
          <w:numId w:val="15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Onderzoek: </w:t>
      </w:r>
      <w:r w:rsidR="00796232">
        <w:rPr>
          <w:rFonts w:ascii="Arial" w:hAnsi="Arial"/>
        </w:rPr>
        <w:t xml:space="preserve">Ik heb het vooronderzoek </w:t>
      </w:r>
      <w:r w:rsidR="00144EB5">
        <w:rPr>
          <w:rFonts w:ascii="Arial" w:hAnsi="Arial"/>
        </w:rPr>
        <w:t>over</w:t>
      </w:r>
      <w:r w:rsidR="00796232">
        <w:rPr>
          <w:rFonts w:ascii="Arial" w:hAnsi="Arial"/>
        </w:rPr>
        <w:t xml:space="preserve"> </w:t>
      </w:r>
      <w:r w:rsidR="00BA7940">
        <w:rPr>
          <w:rFonts w:ascii="Arial" w:hAnsi="Arial"/>
        </w:rPr>
        <w:t>hergebruik in de architectuur bij</w:t>
      </w:r>
      <w:r w:rsidR="00796232">
        <w:rPr>
          <w:rFonts w:ascii="Arial" w:hAnsi="Arial"/>
        </w:rPr>
        <w:t xml:space="preserve"> opdracht 1</w:t>
      </w:r>
      <w:r w:rsidR="00BA7940">
        <w:rPr>
          <w:rFonts w:ascii="Arial" w:hAnsi="Arial"/>
        </w:rPr>
        <w:t xml:space="preserve"> en 2 netjes uitgewerkt in de inleiding van mijn PO.</w:t>
      </w:r>
      <w:r w:rsidR="00EA1710">
        <w:rPr>
          <w:rFonts w:ascii="Arial" w:hAnsi="Arial"/>
        </w:rPr>
        <w:t xml:space="preserve"> Er zijn </w:t>
      </w:r>
      <w:r w:rsidR="004E6B3D">
        <w:rPr>
          <w:rFonts w:ascii="Arial" w:hAnsi="Arial"/>
        </w:rPr>
        <w:t>voldoende bijpassende afbeeldingen bij geplaatst.</w:t>
      </w:r>
    </w:p>
    <w:p w:rsidR="00C80028" w:rsidP="00C80028" w:rsidRDefault="00C80028" w14:paraId="59D3E9AD" w14:textId="77777777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>0-1-2 punten.</w:t>
      </w:r>
    </w:p>
    <w:p w:rsidR="00C80028" w:rsidP="00C80028" w:rsidRDefault="00C80028" w14:paraId="31B878E0" w14:textId="77777777">
      <w:pPr>
        <w:pStyle w:val="Lijstalinea"/>
        <w:rPr>
          <w:rFonts w:ascii="Arial" w:hAnsi="Arial"/>
          <w:b/>
        </w:rPr>
      </w:pPr>
    </w:p>
    <w:p w:rsidR="00C80028" w:rsidP="00C80028" w:rsidRDefault="00C80028" w14:paraId="0D01F9DA" w14:textId="77777777">
      <w:pPr>
        <w:pStyle w:val="Lijstalinea"/>
        <w:rPr>
          <w:rFonts w:ascii="Arial" w:hAnsi="Arial"/>
          <w:b/>
        </w:rPr>
      </w:pPr>
    </w:p>
    <w:p w:rsidRPr="00924EEC" w:rsidR="00C80028" w:rsidP="00C80028" w:rsidRDefault="0023585D" w14:paraId="1FDAD6D2" w14:textId="0DDDD805">
      <w:pPr>
        <w:pStyle w:val="Lijstalinea"/>
        <w:numPr>
          <w:ilvl w:val="0"/>
          <w:numId w:val="15"/>
        </w:numPr>
        <w:rPr>
          <w:rFonts w:ascii="Arial" w:hAnsi="Arial"/>
          <w:b/>
        </w:rPr>
      </w:pPr>
      <w:r>
        <w:rPr>
          <w:rFonts w:ascii="Arial" w:hAnsi="Arial"/>
          <w:b/>
        </w:rPr>
        <w:t>Inhoud</w:t>
      </w:r>
      <w:r w:rsidR="00C80028">
        <w:rPr>
          <w:rFonts w:ascii="Arial" w:hAnsi="Arial"/>
          <w:b/>
        </w:rPr>
        <w:t xml:space="preserve">: </w:t>
      </w:r>
      <w:r w:rsidR="004E6B3D">
        <w:rPr>
          <w:rFonts w:ascii="Arial" w:hAnsi="Arial"/>
        </w:rPr>
        <w:t xml:space="preserve">Ik heb </w:t>
      </w:r>
      <w:r w:rsidR="007B6DAA">
        <w:rPr>
          <w:rFonts w:ascii="Arial" w:hAnsi="Arial"/>
        </w:rPr>
        <w:t xml:space="preserve">mijn eigen onderzoek naar de Filmkoepel netjes uitgewerkt </w:t>
      </w:r>
      <w:r w:rsidR="008657AC">
        <w:rPr>
          <w:rFonts w:ascii="Arial" w:hAnsi="Arial"/>
        </w:rPr>
        <w:t xml:space="preserve">door de kijkwijzervragen in verhaalvorm </w:t>
      </w:r>
      <w:r w:rsidR="00B07E37">
        <w:rPr>
          <w:rFonts w:ascii="Arial" w:hAnsi="Arial"/>
        </w:rPr>
        <w:t>te beantwoorden. De opmaa</w:t>
      </w:r>
      <w:r w:rsidR="00157D08">
        <w:rPr>
          <w:rFonts w:ascii="Arial" w:hAnsi="Arial"/>
        </w:rPr>
        <w:t xml:space="preserve">k is volgens de </w:t>
      </w:r>
      <w:r w:rsidR="00393897">
        <w:rPr>
          <w:rFonts w:ascii="Arial" w:hAnsi="Arial"/>
        </w:rPr>
        <w:t xml:space="preserve">3 </w:t>
      </w:r>
      <w:r w:rsidR="00157D08">
        <w:rPr>
          <w:rFonts w:ascii="Arial" w:hAnsi="Arial"/>
        </w:rPr>
        <w:t>vastgestelde hoofdstukken.</w:t>
      </w:r>
    </w:p>
    <w:p w:rsidR="00C80028" w:rsidP="00C80028" w:rsidRDefault="00C80028" w14:paraId="296FF9BA" w14:textId="77777777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>0-1-2 punten.</w:t>
      </w:r>
    </w:p>
    <w:p w:rsidRPr="00137D82" w:rsidR="00C80028" w:rsidP="00C80028" w:rsidRDefault="00C80028" w14:paraId="47CC1A54" w14:textId="77777777">
      <w:pPr>
        <w:pStyle w:val="Lijstalinea"/>
        <w:rPr>
          <w:rFonts w:ascii="Arial" w:hAnsi="Arial"/>
          <w:b/>
        </w:rPr>
      </w:pPr>
    </w:p>
    <w:p w:rsidR="00C80028" w:rsidP="00C80028" w:rsidRDefault="00C80028" w14:paraId="7C1AE679" w14:textId="77777777">
      <w:pPr>
        <w:pStyle w:val="Lijstalinea"/>
        <w:rPr>
          <w:rFonts w:ascii="Arial" w:hAnsi="Arial"/>
          <w:b/>
        </w:rPr>
      </w:pPr>
    </w:p>
    <w:p w:rsidRPr="00137D82" w:rsidR="00C80028" w:rsidP="00C80028" w:rsidRDefault="0048638E" w14:paraId="2F08A79E" w14:textId="630C5B59">
      <w:pPr>
        <w:pStyle w:val="Lijstalinea"/>
        <w:numPr>
          <w:ilvl w:val="0"/>
          <w:numId w:val="15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Eigen mening: </w:t>
      </w:r>
      <w:r>
        <w:rPr>
          <w:rFonts w:ascii="Arial" w:hAnsi="Arial"/>
          <w:bCs/>
        </w:rPr>
        <w:t xml:space="preserve">Ik heb </w:t>
      </w:r>
      <w:r w:rsidR="00216CEA">
        <w:rPr>
          <w:rFonts w:ascii="Arial" w:hAnsi="Arial"/>
          <w:bCs/>
        </w:rPr>
        <w:t>in mijn verslag een sterke eigen mening kunnen geven</w:t>
      </w:r>
      <w:r w:rsidR="00960C17">
        <w:rPr>
          <w:rFonts w:ascii="Arial" w:hAnsi="Arial"/>
          <w:bCs/>
        </w:rPr>
        <w:t xml:space="preserve">. Mede door </w:t>
      </w:r>
      <w:r w:rsidR="00E47101">
        <w:rPr>
          <w:rFonts w:ascii="Arial" w:hAnsi="Arial"/>
          <w:bCs/>
        </w:rPr>
        <w:t xml:space="preserve">een </w:t>
      </w:r>
      <w:r w:rsidR="001F5FD7">
        <w:rPr>
          <w:rFonts w:ascii="Arial" w:hAnsi="Arial"/>
          <w:bCs/>
        </w:rPr>
        <w:t>professionele recensie van een bezoek te raadplegen.</w:t>
      </w:r>
    </w:p>
    <w:p w:rsidR="00C80028" w:rsidP="00C80028" w:rsidRDefault="00C80028" w14:paraId="7A133562" w14:textId="77777777">
      <w:pPr>
        <w:pStyle w:val="Lijstalinea"/>
        <w:rPr>
          <w:rFonts w:ascii="Arial" w:hAnsi="Arial"/>
          <w:b/>
        </w:rPr>
      </w:pPr>
      <w:r w:rsidRPr="00137D82">
        <w:rPr>
          <w:rFonts w:ascii="Arial" w:hAnsi="Arial"/>
          <w:b/>
        </w:rPr>
        <w:t>0-1-2 punten.</w:t>
      </w:r>
    </w:p>
    <w:p w:rsidR="00C80028" w:rsidP="00C80028" w:rsidRDefault="00C80028" w14:paraId="4DF3DA66" w14:textId="77777777">
      <w:pPr>
        <w:pStyle w:val="Lijstalinea"/>
        <w:rPr>
          <w:rFonts w:ascii="Arial" w:hAnsi="Arial"/>
          <w:b/>
        </w:rPr>
      </w:pPr>
    </w:p>
    <w:p w:rsidR="00C80028" w:rsidP="00C80028" w:rsidRDefault="00C80028" w14:paraId="1F0E672E" w14:textId="77777777">
      <w:pPr>
        <w:pStyle w:val="Lijstalinea"/>
        <w:rPr>
          <w:rFonts w:ascii="Arial" w:hAnsi="Arial"/>
          <w:b/>
        </w:rPr>
      </w:pPr>
    </w:p>
    <w:p w:rsidR="00C80028" w:rsidP="00C80028" w:rsidRDefault="00C80028" w14:paraId="06990750" w14:textId="40C5B5B5">
      <w:pPr>
        <w:pStyle w:val="Lijstalinea"/>
        <w:numPr>
          <w:ilvl w:val="0"/>
          <w:numId w:val="15"/>
        </w:numPr>
        <w:rPr>
          <w:rFonts w:ascii="Arial" w:hAnsi="Arial"/>
          <w:bCs/>
        </w:rPr>
      </w:pPr>
      <w:r w:rsidRPr="00367D18">
        <w:rPr>
          <w:rFonts w:ascii="Arial" w:hAnsi="Arial"/>
          <w:b/>
        </w:rPr>
        <w:t>Presentatie: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 xml:space="preserve">Mijn </w:t>
      </w:r>
      <w:r w:rsidR="001F5FD7">
        <w:rPr>
          <w:rFonts w:ascii="Arial" w:hAnsi="Arial"/>
          <w:bCs/>
        </w:rPr>
        <w:t>PO Architectuur</w:t>
      </w:r>
      <w:r>
        <w:rPr>
          <w:rFonts w:ascii="Arial" w:hAnsi="Arial"/>
          <w:bCs/>
        </w:rPr>
        <w:t xml:space="preserve"> </w:t>
      </w:r>
      <w:r w:rsidR="001F5FD7">
        <w:rPr>
          <w:rFonts w:ascii="Arial" w:hAnsi="Arial"/>
          <w:bCs/>
        </w:rPr>
        <w:t xml:space="preserve">is </w:t>
      </w:r>
      <w:r>
        <w:rPr>
          <w:rFonts w:ascii="Arial" w:hAnsi="Arial"/>
          <w:bCs/>
        </w:rPr>
        <w:t>met zorg vormgegeven en tot in detail afgewerkt</w:t>
      </w:r>
      <w:r w:rsidR="001F5FD7">
        <w:rPr>
          <w:rFonts w:ascii="Arial" w:hAnsi="Arial"/>
          <w:bCs/>
        </w:rPr>
        <w:t>.</w:t>
      </w:r>
      <w:r w:rsidR="003D2EC6">
        <w:rPr>
          <w:rFonts w:ascii="Arial" w:hAnsi="Arial"/>
          <w:bCs/>
        </w:rPr>
        <w:t xml:space="preserve"> De opmaak is duidelijk en aangevuld met bijpassende afbeeldingen.</w:t>
      </w:r>
    </w:p>
    <w:p w:rsidR="00C80028" w:rsidP="00C80028" w:rsidRDefault="00C80028" w14:paraId="37BA32FF" w14:textId="77777777">
      <w:pPr>
        <w:ind w:left="360" w:firstLine="348"/>
        <w:rPr>
          <w:rFonts w:ascii="Arial" w:hAnsi="Arial"/>
          <w:b/>
        </w:rPr>
      </w:pPr>
      <w:r w:rsidRPr="00367D18">
        <w:rPr>
          <w:rFonts w:ascii="Arial" w:hAnsi="Arial"/>
          <w:b/>
        </w:rPr>
        <w:t>0-1-2 punten.</w:t>
      </w:r>
    </w:p>
    <w:p w:rsidR="00C80028" w:rsidP="00C80028" w:rsidRDefault="00C80028" w14:paraId="7D433D8B" w14:textId="77777777">
      <w:pPr>
        <w:ind w:left="360" w:firstLine="348"/>
        <w:rPr>
          <w:rFonts w:ascii="Arial" w:hAnsi="Arial"/>
          <w:b/>
        </w:rPr>
      </w:pPr>
    </w:p>
    <w:p w:rsidRPr="00321B68" w:rsidR="00C80028" w:rsidP="00C80028" w:rsidRDefault="00C80028" w14:paraId="179D06B1" w14:textId="77777777">
      <w:pPr>
        <w:rPr>
          <w:rFonts w:ascii="Arial" w:hAnsi="Arial"/>
          <w:bCs/>
        </w:rPr>
      </w:pPr>
    </w:p>
    <w:p w:rsidRPr="00321B68" w:rsidR="00C80028" w:rsidP="00C80028" w:rsidRDefault="00C80028" w14:paraId="7E167E40" w14:textId="77777777">
      <w:pPr>
        <w:pStyle w:val="Lijstalinea"/>
        <w:numPr>
          <w:ilvl w:val="0"/>
          <w:numId w:val="15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Planning: </w:t>
      </w:r>
      <w:r w:rsidRPr="00EE28C7">
        <w:rPr>
          <w:rFonts w:ascii="Arial" w:hAnsi="Arial"/>
        </w:rPr>
        <w:t>ik heb de opdracht binnen de gestelde tijd ingeleverd</w:t>
      </w:r>
      <w:r>
        <w:rPr>
          <w:rFonts w:ascii="Arial" w:hAnsi="Arial"/>
        </w:rPr>
        <w:t xml:space="preserve"> en mijn </w:t>
      </w:r>
    </w:p>
    <w:p w:rsidR="00C80028" w:rsidP="00C80028" w:rsidRDefault="00C80028" w14:paraId="3FF6682B" w14:textId="77777777">
      <w:pPr>
        <w:pStyle w:val="Lijstalinea"/>
        <w:rPr>
          <w:rFonts w:ascii="Arial" w:hAnsi="Arial"/>
          <w:b/>
        </w:rPr>
      </w:pPr>
      <w:r>
        <w:rPr>
          <w:rFonts w:ascii="Arial" w:hAnsi="Arial"/>
        </w:rPr>
        <w:t>werkhouding tijdens de lessen was goed</w:t>
      </w:r>
      <w:r w:rsidRPr="00EE28C7">
        <w:rPr>
          <w:rFonts w:ascii="Arial" w:hAnsi="Arial"/>
        </w:rPr>
        <w:t>.</w:t>
      </w:r>
    </w:p>
    <w:p w:rsidR="00C80028" w:rsidP="00C80028" w:rsidRDefault="00C80028" w14:paraId="6B070A77" w14:textId="77777777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>0-1-2 punten.</w:t>
      </w:r>
    </w:p>
    <w:p w:rsidR="00C80028" w:rsidP="00C80028" w:rsidRDefault="00C80028" w14:paraId="08297710" w14:textId="77777777">
      <w:pPr>
        <w:pStyle w:val="Lijstalinea"/>
        <w:rPr>
          <w:rFonts w:ascii="Arial" w:hAnsi="Arial"/>
          <w:b/>
        </w:rPr>
      </w:pPr>
    </w:p>
    <w:p w:rsidRPr="00C04D06" w:rsidR="00C80028" w:rsidP="00C80028" w:rsidRDefault="00C80028" w14:paraId="39C94FCB" w14:textId="77777777">
      <w:pPr>
        <w:pStyle w:val="Lijstalinea"/>
        <w:rPr>
          <w:rFonts w:ascii="Arial" w:hAnsi="Arial"/>
          <w:b/>
        </w:rPr>
      </w:pPr>
    </w:p>
    <w:p w:rsidR="00C80028" w:rsidP="00C80028" w:rsidRDefault="00C80028" w14:paraId="7B06F450" w14:textId="77777777">
      <w:pPr>
        <w:rPr>
          <w:rFonts w:ascii="Arial" w:hAnsi="Arial"/>
          <w:b/>
        </w:rPr>
      </w:pPr>
    </w:p>
    <w:p w:rsidRPr="00C04D06" w:rsidR="00C80028" w:rsidP="00C80028" w:rsidRDefault="00C80028" w14:paraId="54D78B89" w14:textId="77777777">
      <w:pPr>
        <w:rPr>
          <w:rFonts w:ascii="Arial" w:hAnsi="Arial"/>
          <w:b/>
        </w:rPr>
      </w:pPr>
    </w:p>
    <w:p w:rsidR="00C80028" w:rsidP="00C80028" w:rsidRDefault="00C80028" w14:paraId="6C10E4F4" w14:textId="77777777">
      <w:pPr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Leerling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Docent</w:t>
      </w:r>
    </w:p>
    <w:p w:rsidRPr="00DA5068" w:rsidR="00C80028" w:rsidP="00C80028" w:rsidRDefault="00C80028" w14:paraId="5F2C4AD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B219DFF" wp14:editId="53B74070">
                <wp:simplePos x="0" y="0"/>
                <wp:positionH relativeFrom="column">
                  <wp:posOffset>426720</wp:posOffset>
                </wp:positionH>
                <wp:positionV relativeFrom="paragraph">
                  <wp:posOffset>168275</wp:posOffset>
                </wp:positionV>
                <wp:extent cx="1143000" cy="800100"/>
                <wp:effectExtent l="50800" t="25400" r="76200" b="114300"/>
                <wp:wrapThrough wrapText="bothSides">
                  <wp:wrapPolygon edited="0">
                    <wp:start x="0" y="-686"/>
                    <wp:lineTo x="-960" y="-686"/>
                    <wp:lineTo x="-960" y="22629"/>
                    <wp:lineTo x="0" y="24000"/>
                    <wp:lineTo x="21600" y="24000"/>
                    <wp:lineTo x="22560" y="21943"/>
                    <wp:lineTo x="22560" y="9600"/>
                    <wp:lineTo x="22080" y="1371"/>
                    <wp:lineTo x="21600" y="-686"/>
                    <wp:lineTo x="0" y="-686"/>
                  </wp:wrapPolygon>
                </wp:wrapThrough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41F7FD">
              <v:roundrect id="Afgeronde rechthoek 7" style="position:absolute;margin-left:33.6pt;margin-top:13.25pt;width:90pt;height:63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72c4 [3204]" strokeweight=".5pt" arcsize="10923f" w14:anchorId="06C4C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">
                <v:stroke joinstyle="miter"/>
                <w10:wrap type="through"/>
              </v:roundrect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2FEBD2" wp14:editId="217696AE">
                <wp:simplePos x="0" y="0"/>
                <wp:positionH relativeFrom="column">
                  <wp:posOffset>3606499</wp:posOffset>
                </wp:positionH>
                <wp:positionV relativeFrom="paragraph">
                  <wp:posOffset>139065</wp:posOffset>
                </wp:positionV>
                <wp:extent cx="1143000" cy="800100"/>
                <wp:effectExtent l="50800" t="25400" r="76200" b="114300"/>
                <wp:wrapThrough wrapText="bothSides">
                  <wp:wrapPolygon edited="0">
                    <wp:start x="0" y="-686"/>
                    <wp:lineTo x="-960" y="-686"/>
                    <wp:lineTo x="-960" y="22629"/>
                    <wp:lineTo x="0" y="24000"/>
                    <wp:lineTo x="21600" y="24000"/>
                    <wp:lineTo x="22560" y="21943"/>
                    <wp:lineTo x="22560" y="9600"/>
                    <wp:lineTo x="22080" y="1371"/>
                    <wp:lineTo x="21600" y="-686"/>
                    <wp:lineTo x="0" y="-686"/>
                  </wp:wrapPolygon>
                </wp:wrapThrough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224987B">
              <v:roundrect id="Afgeronde rechthoek 17" style="position:absolute;margin-left:284pt;margin-top:10.95pt;width:90pt;height:63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72c4 [3204]" strokeweight=".5pt" arcsize="10923f" w14:anchorId="55421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">
                <v:stroke joinstyle="miter"/>
                <w10:wrap type="through"/>
              </v:roundrect>
            </w:pict>
          </mc:Fallback>
        </mc:AlternateContent>
      </w:r>
    </w:p>
    <w:p w:rsidR="00C80028" w:rsidP="00C80028" w:rsidRDefault="00C80028" w14:paraId="41401104" w14:textId="77777777">
      <w:pPr>
        <w:rPr>
          <w:rFonts w:ascii="Arial" w:hAnsi="Arial" w:cs="Arial"/>
          <w:b/>
          <w:sz w:val="32"/>
          <w:szCs w:val="32"/>
        </w:rPr>
      </w:pPr>
    </w:p>
    <w:p w:rsidR="00C80028" w:rsidP="00C80028" w:rsidRDefault="00C80028" w14:paraId="51D9AA68" w14:textId="77777777">
      <w:pPr>
        <w:rPr>
          <w:rFonts w:ascii="Arial" w:hAnsi="Arial" w:cs="Arial"/>
          <w:b/>
          <w:sz w:val="32"/>
          <w:szCs w:val="32"/>
        </w:rPr>
      </w:pPr>
    </w:p>
    <w:p w:rsidR="00C80028" w:rsidP="00C80028" w:rsidRDefault="00C80028" w14:paraId="266B3D76" w14:textId="77777777">
      <w:pPr>
        <w:rPr>
          <w:rFonts w:ascii="Arial" w:hAnsi="Arial" w:cs="Arial"/>
          <w:b/>
          <w:sz w:val="32"/>
          <w:szCs w:val="32"/>
        </w:rPr>
      </w:pPr>
    </w:p>
    <w:p w:rsidR="00C653C4" w:rsidRDefault="00C653C4" w14:paraId="68B6632E" w14:textId="77777777"/>
    <w:sectPr w:rsidR="00C653C4" w:rsidSect="00836605">
      <w:footerReference w:type="default" r:id="rId16"/>
      <w:pgSz w:w="11900" w:h="16840" w:orient="portrait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295" w:rsidP="00E20F00" w:rsidRDefault="00124295" w14:paraId="6C3DED42" w14:textId="77777777">
      <w:r>
        <w:separator/>
      </w:r>
    </w:p>
  </w:endnote>
  <w:endnote w:type="continuationSeparator" w:id="0">
    <w:p w:rsidR="00124295" w:rsidP="00E20F00" w:rsidRDefault="00124295" w14:paraId="5E5C1053" w14:textId="77777777">
      <w:r>
        <w:continuationSeparator/>
      </w:r>
    </w:p>
  </w:endnote>
  <w:endnote w:type="continuationNotice" w:id="1">
    <w:p w:rsidR="00124295" w:rsidRDefault="00124295" w14:paraId="32AA12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781705"/>
      <w:docPartObj>
        <w:docPartGallery w:val="Page Numbers (Bottom of Page)"/>
        <w:docPartUnique/>
      </w:docPartObj>
    </w:sdtPr>
    <w:sdtContent>
      <w:p w:rsidR="00E20F00" w:rsidRDefault="00E20F00" w14:paraId="12207229" w14:textId="6BB999D1">
        <w:pPr>
          <w:pStyle w:val="Voettekst"/>
          <w:jc w:val="right"/>
        </w:pPr>
        <w:r>
          <w:t>CKV H4</w:t>
        </w:r>
        <w:r w:rsidR="00674A36">
          <w:t xml:space="preserve"> V4</w:t>
        </w:r>
        <w:r>
          <w:t xml:space="preserve"> </w:t>
        </w:r>
        <w:r w:rsidR="00CC12BA">
          <w:t xml:space="preserve">Architectuur 2022_2023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0F00" w:rsidRDefault="00E20F00" w14:paraId="313D6B7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295" w:rsidP="00E20F00" w:rsidRDefault="00124295" w14:paraId="07E2D373" w14:textId="77777777">
      <w:r>
        <w:separator/>
      </w:r>
    </w:p>
  </w:footnote>
  <w:footnote w:type="continuationSeparator" w:id="0">
    <w:p w:rsidR="00124295" w:rsidP="00E20F00" w:rsidRDefault="00124295" w14:paraId="7B5A6141" w14:textId="77777777">
      <w:r>
        <w:continuationSeparator/>
      </w:r>
    </w:p>
  </w:footnote>
  <w:footnote w:type="continuationNotice" w:id="1">
    <w:p w:rsidR="00124295" w:rsidRDefault="00124295" w14:paraId="450D15E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1C"/>
    <w:multiLevelType w:val="multilevel"/>
    <w:tmpl w:val="CA362E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037DE"/>
    <w:multiLevelType w:val="hybridMultilevel"/>
    <w:tmpl w:val="D10092E6"/>
    <w:lvl w:ilvl="0" w:tplc="EF1C9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9A8"/>
    <w:multiLevelType w:val="multilevel"/>
    <w:tmpl w:val="2AE2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B4770"/>
    <w:multiLevelType w:val="hybridMultilevel"/>
    <w:tmpl w:val="86A4B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7D70"/>
    <w:multiLevelType w:val="multilevel"/>
    <w:tmpl w:val="1F6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9FF4B34"/>
    <w:multiLevelType w:val="multilevel"/>
    <w:tmpl w:val="9B7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B1325"/>
    <w:multiLevelType w:val="hybridMultilevel"/>
    <w:tmpl w:val="AACE0F0A"/>
    <w:lvl w:ilvl="0" w:tplc="54A0D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30DD"/>
    <w:multiLevelType w:val="multilevel"/>
    <w:tmpl w:val="810AB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051"/>
    <w:multiLevelType w:val="multilevel"/>
    <w:tmpl w:val="5D307F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63972"/>
    <w:multiLevelType w:val="multilevel"/>
    <w:tmpl w:val="118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45459AF"/>
    <w:multiLevelType w:val="hybridMultilevel"/>
    <w:tmpl w:val="9BC8D500"/>
    <w:lvl w:ilvl="0" w:tplc="4CCEE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446F7"/>
    <w:multiLevelType w:val="hybridMultilevel"/>
    <w:tmpl w:val="E6A86F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44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2D0BF5"/>
    <w:multiLevelType w:val="multilevel"/>
    <w:tmpl w:val="DFF8C38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A711F"/>
    <w:multiLevelType w:val="multilevel"/>
    <w:tmpl w:val="F87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0907">
    <w:abstractNumId w:val="12"/>
  </w:num>
  <w:num w:numId="2" w16cid:durableId="831606131">
    <w:abstractNumId w:val="1"/>
  </w:num>
  <w:num w:numId="3" w16cid:durableId="1737434601">
    <w:abstractNumId w:val="10"/>
  </w:num>
  <w:num w:numId="4" w16cid:durableId="1907296440">
    <w:abstractNumId w:val="14"/>
  </w:num>
  <w:num w:numId="5" w16cid:durableId="554657001">
    <w:abstractNumId w:val="9"/>
  </w:num>
  <w:num w:numId="6" w16cid:durableId="396589728">
    <w:abstractNumId w:val="4"/>
  </w:num>
  <w:num w:numId="7" w16cid:durableId="680164143">
    <w:abstractNumId w:val="5"/>
  </w:num>
  <w:num w:numId="8" w16cid:durableId="338579998">
    <w:abstractNumId w:val="2"/>
  </w:num>
  <w:num w:numId="9" w16cid:durableId="221913306">
    <w:abstractNumId w:val="7"/>
  </w:num>
  <w:num w:numId="10" w16cid:durableId="1971284635">
    <w:abstractNumId w:val="0"/>
  </w:num>
  <w:num w:numId="11" w16cid:durableId="305285016">
    <w:abstractNumId w:val="8"/>
  </w:num>
  <w:num w:numId="12" w16cid:durableId="1425301490">
    <w:abstractNumId w:val="13"/>
  </w:num>
  <w:num w:numId="13" w16cid:durableId="789055334">
    <w:abstractNumId w:val="11"/>
  </w:num>
  <w:num w:numId="14" w16cid:durableId="250621913">
    <w:abstractNumId w:val="3"/>
  </w:num>
  <w:num w:numId="15" w16cid:durableId="4194631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5"/>
    <w:rsid w:val="00032F74"/>
    <w:rsid w:val="00041340"/>
    <w:rsid w:val="00070A3C"/>
    <w:rsid w:val="000745F8"/>
    <w:rsid w:val="0008374E"/>
    <w:rsid w:val="00086910"/>
    <w:rsid w:val="00095F02"/>
    <w:rsid w:val="000C57A4"/>
    <w:rsid w:val="000D4EFB"/>
    <w:rsid w:val="0011548E"/>
    <w:rsid w:val="00124295"/>
    <w:rsid w:val="00133F20"/>
    <w:rsid w:val="00144EB5"/>
    <w:rsid w:val="00157D08"/>
    <w:rsid w:val="00171B36"/>
    <w:rsid w:val="001B00EB"/>
    <w:rsid w:val="001C48F1"/>
    <w:rsid w:val="001E40D0"/>
    <w:rsid w:val="001E4CA0"/>
    <w:rsid w:val="001F5FD7"/>
    <w:rsid w:val="00200975"/>
    <w:rsid w:val="00206005"/>
    <w:rsid w:val="00216CEA"/>
    <w:rsid w:val="0023585D"/>
    <w:rsid w:val="0023642F"/>
    <w:rsid w:val="00240F89"/>
    <w:rsid w:val="00267C31"/>
    <w:rsid w:val="002A6B65"/>
    <w:rsid w:val="0031081D"/>
    <w:rsid w:val="003506F4"/>
    <w:rsid w:val="00392B96"/>
    <w:rsid w:val="0039331D"/>
    <w:rsid w:val="00393897"/>
    <w:rsid w:val="00396A0D"/>
    <w:rsid w:val="003B6D3A"/>
    <w:rsid w:val="003D2EC6"/>
    <w:rsid w:val="003F5A12"/>
    <w:rsid w:val="0041645E"/>
    <w:rsid w:val="00426951"/>
    <w:rsid w:val="00445E7F"/>
    <w:rsid w:val="00454615"/>
    <w:rsid w:val="00463E86"/>
    <w:rsid w:val="0046510B"/>
    <w:rsid w:val="0048638E"/>
    <w:rsid w:val="004A3A8D"/>
    <w:rsid w:val="004D2018"/>
    <w:rsid w:val="004D42D1"/>
    <w:rsid w:val="004E6B3D"/>
    <w:rsid w:val="00507D88"/>
    <w:rsid w:val="00510953"/>
    <w:rsid w:val="005114B9"/>
    <w:rsid w:val="00585079"/>
    <w:rsid w:val="005B0504"/>
    <w:rsid w:val="005C290C"/>
    <w:rsid w:val="005C72FE"/>
    <w:rsid w:val="006145FE"/>
    <w:rsid w:val="00621CA9"/>
    <w:rsid w:val="00642C22"/>
    <w:rsid w:val="00651D27"/>
    <w:rsid w:val="00656D06"/>
    <w:rsid w:val="006721EB"/>
    <w:rsid w:val="00674A36"/>
    <w:rsid w:val="00680B7D"/>
    <w:rsid w:val="00682C55"/>
    <w:rsid w:val="0068482F"/>
    <w:rsid w:val="0068514F"/>
    <w:rsid w:val="0068691D"/>
    <w:rsid w:val="00695FC7"/>
    <w:rsid w:val="006B70F9"/>
    <w:rsid w:val="006C4667"/>
    <w:rsid w:val="006C7C35"/>
    <w:rsid w:val="0074071D"/>
    <w:rsid w:val="00770E59"/>
    <w:rsid w:val="007727AC"/>
    <w:rsid w:val="00796232"/>
    <w:rsid w:val="007A6747"/>
    <w:rsid w:val="007B6DAA"/>
    <w:rsid w:val="007B6DFB"/>
    <w:rsid w:val="007D3F34"/>
    <w:rsid w:val="007D5DC5"/>
    <w:rsid w:val="00815ED3"/>
    <w:rsid w:val="00836605"/>
    <w:rsid w:val="008657AC"/>
    <w:rsid w:val="00896671"/>
    <w:rsid w:val="008A737B"/>
    <w:rsid w:val="008D6A10"/>
    <w:rsid w:val="008E29A3"/>
    <w:rsid w:val="00921CD2"/>
    <w:rsid w:val="00926276"/>
    <w:rsid w:val="00926B73"/>
    <w:rsid w:val="00953968"/>
    <w:rsid w:val="00960C17"/>
    <w:rsid w:val="00960F62"/>
    <w:rsid w:val="0097095E"/>
    <w:rsid w:val="009A2221"/>
    <w:rsid w:val="009C2455"/>
    <w:rsid w:val="009C2E06"/>
    <w:rsid w:val="009C5336"/>
    <w:rsid w:val="009C76E7"/>
    <w:rsid w:val="00A0183C"/>
    <w:rsid w:val="00AB0001"/>
    <w:rsid w:val="00AB1827"/>
    <w:rsid w:val="00AC017A"/>
    <w:rsid w:val="00AD6831"/>
    <w:rsid w:val="00AE0731"/>
    <w:rsid w:val="00AF484F"/>
    <w:rsid w:val="00B07E37"/>
    <w:rsid w:val="00B44D55"/>
    <w:rsid w:val="00B9005D"/>
    <w:rsid w:val="00B92911"/>
    <w:rsid w:val="00BA2B3D"/>
    <w:rsid w:val="00BA469B"/>
    <w:rsid w:val="00BA5C9B"/>
    <w:rsid w:val="00BA7940"/>
    <w:rsid w:val="00C115BA"/>
    <w:rsid w:val="00C147C8"/>
    <w:rsid w:val="00C175A1"/>
    <w:rsid w:val="00C653C4"/>
    <w:rsid w:val="00C72073"/>
    <w:rsid w:val="00C771C7"/>
    <w:rsid w:val="00C80028"/>
    <w:rsid w:val="00C92673"/>
    <w:rsid w:val="00CC12BA"/>
    <w:rsid w:val="00CE5888"/>
    <w:rsid w:val="00CE6F60"/>
    <w:rsid w:val="00D70990"/>
    <w:rsid w:val="00D7213D"/>
    <w:rsid w:val="00D75519"/>
    <w:rsid w:val="00D92360"/>
    <w:rsid w:val="00DE6BBC"/>
    <w:rsid w:val="00E07159"/>
    <w:rsid w:val="00E20F00"/>
    <w:rsid w:val="00E47101"/>
    <w:rsid w:val="00E52B3B"/>
    <w:rsid w:val="00EA1710"/>
    <w:rsid w:val="00EA32D7"/>
    <w:rsid w:val="00F1028B"/>
    <w:rsid w:val="00F5105B"/>
    <w:rsid w:val="00F75783"/>
    <w:rsid w:val="00F86D8B"/>
    <w:rsid w:val="00FF2AA9"/>
    <w:rsid w:val="53E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519E"/>
  <w15:chartTrackingRefBased/>
  <w15:docId w15:val="{FD9AE5D9-F01C-4C4E-AF21-9D9BEA557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36605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36605"/>
    <w:pPr>
      <w:spacing w:before="100" w:beforeAutospacing="1" w:after="100" w:afterAutospacing="1"/>
    </w:pPr>
    <w:rPr>
      <w:rFonts w:ascii="Times" w:hAnsi="Times" w:cs="Times New Roman" w:eastAsiaTheme="minorEastAsia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36605"/>
    <w:pPr>
      <w:ind w:left="720"/>
      <w:contextualSpacing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20F0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20F00"/>
  </w:style>
  <w:style w:type="paragraph" w:styleId="Voettekst">
    <w:name w:val="footer"/>
    <w:basedOn w:val="Standaard"/>
    <w:link w:val="VoettekstChar"/>
    <w:uiPriority w:val="99"/>
    <w:unhideWhenUsed/>
    <w:rsid w:val="00E20F0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20F00"/>
  </w:style>
  <w:style w:type="character" w:styleId="Hyperlink">
    <w:name w:val="Hyperlink"/>
    <w:basedOn w:val="Standaardalinea-lettertype"/>
    <w:uiPriority w:val="99"/>
    <w:unhideWhenUsed/>
    <w:rsid w:val="0046510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yperlink" Target="http://ckvuc.blogspot.com/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s://westergas.nl/about/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dekoepel.com/" TargetMode="External" Id="rId11" /><Relationship Type="http://schemas.openxmlformats.org/officeDocument/2006/relationships/footnotes" Target="footnotes.xml" Id="rId5" /><Relationship Type="http://schemas.openxmlformats.org/officeDocument/2006/relationships/image" Target="media/image6.jpeg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5.gif" Id="rId14" /><Relationship Type="http://schemas.openxmlformats.org/officeDocument/2006/relationships/glossaryDocument" Target="glossary/document.xml" Id="R417a20920fac41a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0447-867f-4200-9844-14735503cc1b}"/>
      </w:docPartPr>
      <w:docPartBody>
        <w:p w14:paraId="68D3A8C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Midas Zwaan</dc:creator>
  <keywords/>
  <dc:description/>
  <lastModifiedBy>Gastgebruiker</lastModifiedBy>
  <revision>113</revision>
  <dcterms:created xsi:type="dcterms:W3CDTF">2022-10-03T07:53:00.0000000Z</dcterms:created>
  <dcterms:modified xsi:type="dcterms:W3CDTF">2022-11-17T07:47:49.0356972Z</dcterms:modified>
</coreProperties>
</file>